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651"/>
        <w:tblW w:w="0" w:type="auto"/>
        <w:tblLook w:val="04A0" w:firstRow="1" w:lastRow="0" w:firstColumn="1" w:lastColumn="0" w:noHBand="0" w:noVBand="1"/>
      </w:tblPr>
      <w:tblGrid>
        <w:gridCol w:w="3256"/>
      </w:tblGrid>
      <w:tr w:rsidR="00E471DA" w:rsidRPr="007F2B78" w14:paraId="503EC84E" w14:textId="77777777" w:rsidTr="00E02245">
        <w:trPr>
          <w:trHeight w:val="764"/>
        </w:trPr>
        <w:tc>
          <w:tcPr>
            <w:tcW w:w="3256" w:type="dxa"/>
            <w:vAlign w:val="center"/>
          </w:tcPr>
          <w:p w14:paraId="4A8ED5B5" w14:textId="1338C129" w:rsidR="004C096D" w:rsidRPr="007F2B78" w:rsidRDefault="00D50F7E" w:rsidP="00142286">
            <w:pPr>
              <w:spacing w:line="0" w:lineRule="atLeast"/>
              <w:rPr>
                <w:rFonts w:ascii="UD デジタル 教科書体 NP" w:eastAsia="UD デジタル 教科書体 NP"/>
                <w:color w:val="000000" w:themeColor="text1"/>
                <w:spacing w:val="-6"/>
                <w:sz w:val="20"/>
                <w:szCs w:val="20"/>
              </w:rPr>
            </w:pPr>
            <w:r w:rsidRPr="007F2B78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令和</w:t>
            </w:r>
            <w:r w:rsidR="00441EB7" w:rsidRPr="0072143F">
              <w:rPr>
                <w:rFonts w:ascii="UD デジタル 教科書体 NP" w:eastAsia="UD デジタル 教科書体 NP" w:hint="eastAsia"/>
                <w:spacing w:val="-6"/>
                <w:sz w:val="20"/>
                <w:szCs w:val="20"/>
              </w:rPr>
              <w:t>9</w:t>
            </w:r>
            <w:r w:rsidR="00142286" w:rsidRPr="007F2B78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年度</w:t>
            </w:r>
            <w:r w:rsidR="00E02245" w:rsidRPr="007F2B78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kern w:val="0"/>
                <w:sz w:val="20"/>
                <w:szCs w:val="20"/>
              </w:rPr>
              <w:t>熊本大学</w:t>
            </w:r>
            <w:r w:rsidR="00142286" w:rsidRPr="007F2B78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工学部第３年次</w:t>
            </w:r>
          </w:p>
          <w:p w14:paraId="64A95C17" w14:textId="77777777" w:rsidR="00142286" w:rsidRPr="007F2B78" w:rsidRDefault="00142286" w:rsidP="00142286">
            <w:pPr>
              <w:spacing w:line="0" w:lineRule="atLeast"/>
              <w:rPr>
                <w:rFonts w:ascii="UD デジタル 教科書体 NP" w:eastAsia="UD デジタル 教科書体 NP"/>
                <w:color w:val="000000" w:themeColor="text1"/>
              </w:rPr>
            </w:pPr>
            <w:r w:rsidRPr="007F2B78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編入学試験</w:t>
            </w:r>
            <w:r w:rsidRPr="007F2B78">
              <w:rPr>
                <w:rFonts w:ascii="UD デジタル 教科書体 NP" w:eastAsia="UD デジタル 教科書体 NP" w:hint="eastAsia"/>
                <w:color w:val="000000" w:themeColor="text1"/>
              </w:rPr>
              <w:t>（推薦入試用）</w:t>
            </w:r>
          </w:p>
        </w:tc>
      </w:tr>
    </w:tbl>
    <w:p w14:paraId="13972C09" w14:textId="77777777" w:rsidR="00D0746D" w:rsidRPr="007F2B78" w:rsidRDefault="002F1339" w:rsidP="002E46C3">
      <w:pPr>
        <w:jc w:val="center"/>
        <w:rPr>
          <w:rFonts w:ascii="UD デジタル 教科書体 NP" w:eastAsia="UD デジタル 教科書体 NP"/>
          <w:color w:val="000000" w:themeColor="text1"/>
          <w:sz w:val="32"/>
          <w:szCs w:val="32"/>
        </w:rPr>
      </w:pPr>
      <w:r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推　　　薦</w:t>
      </w:r>
      <w:r w:rsidR="002E46C3"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5E2905"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2E46C3"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="00D0746D" w:rsidRPr="007F2B78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書</w:t>
      </w:r>
    </w:p>
    <w:p w14:paraId="298104A0" w14:textId="77777777" w:rsidR="00D0746D" w:rsidRPr="007F2B78" w:rsidRDefault="00D0746D" w:rsidP="006F02FD">
      <w:pPr>
        <w:rPr>
          <w:rFonts w:ascii="UD デジタル 教科書体 NP" w:eastAsia="UD デジタル 教科書体 NP"/>
          <w:color w:val="000000" w:themeColor="text1"/>
        </w:rPr>
      </w:pPr>
    </w:p>
    <w:p w14:paraId="559B402C" w14:textId="77777777" w:rsidR="002779DE" w:rsidRPr="007F2B78" w:rsidRDefault="00D0746D" w:rsidP="004100CC">
      <w:pPr>
        <w:ind w:firstLineChars="1500" w:firstLine="3150"/>
        <w:rPr>
          <w:rFonts w:ascii="UD デジタル 教科書体 NP" w:eastAsia="UD デジタル 教科書体 NP"/>
          <w:color w:val="000000" w:themeColor="text1"/>
          <w:kern w:val="0"/>
        </w:rPr>
      </w:pPr>
      <w:r w:rsidRPr="007F2B78">
        <w:rPr>
          <w:rFonts w:ascii="UD デジタル 教科書体 NP" w:eastAsia="UD デジタル 教科書体 NP" w:hint="eastAsia"/>
          <w:color w:val="000000" w:themeColor="text1"/>
          <w:kern w:val="0"/>
        </w:rPr>
        <w:t>志望学科</w:t>
      </w:r>
      <w:r w:rsidR="00456A60" w:rsidRPr="007F2B78">
        <w:rPr>
          <w:rFonts w:ascii="UD デジタル 教科書体 NP" w:eastAsia="UD デジタル 教科書体 NP" w:hint="eastAsia"/>
          <w:color w:val="000000" w:themeColor="text1"/>
          <w:kern w:val="0"/>
        </w:rPr>
        <w:t>・課程</w:t>
      </w:r>
    </w:p>
    <w:p w14:paraId="3FF9ADDA" w14:textId="77777777" w:rsidR="00D0746D" w:rsidRPr="007F2B78" w:rsidRDefault="00D0746D" w:rsidP="002E46C3">
      <w:pPr>
        <w:ind w:firstLineChars="1300" w:firstLine="2730"/>
        <w:rPr>
          <w:rFonts w:ascii="UD デジタル 教科書体 NP" w:eastAsia="UD デジタル 教科書体 NP"/>
          <w:color w:val="000000" w:themeColor="text1"/>
          <w:u w:val="single"/>
        </w:rPr>
      </w:pPr>
      <w:r w:rsidRPr="007F2B78">
        <w:rPr>
          <w:rFonts w:ascii="UD デジタル 教科書体 NP" w:eastAsia="UD デジタル 教科書体 NP" w:hint="eastAsia"/>
          <w:color w:val="000000" w:themeColor="text1"/>
        </w:rPr>
        <w:t xml:space="preserve">　　</w:t>
      </w:r>
      <w:r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 xml:space="preserve">　　　</w:t>
      </w:r>
      <w:r w:rsidR="002E46C3"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 xml:space="preserve">　</w:t>
      </w:r>
      <w:r w:rsidR="002779DE"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 xml:space="preserve">　　　 </w:t>
      </w:r>
      <w:r w:rsidR="007D7E56"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 xml:space="preserve">　　　　　　　　　　　　</w:t>
      </w:r>
      <w:r w:rsidR="00E41D72"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>学科</w:t>
      </w:r>
      <w:r w:rsidR="00456A60" w:rsidRPr="007F2B78">
        <w:rPr>
          <w:rFonts w:ascii="UD デジタル 教科書体 NP" w:eastAsia="UD デジタル 教科書体 NP" w:hint="eastAsia"/>
          <w:color w:val="000000" w:themeColor="text1"/>
          <w:u w:val="single"/>
        </w:rPr>
        <w:t>・課程</w:t>
      </w:r>
    </w:p>
    <w:p w14:paraId="688F642D" w14:textId="77777777" w:rsidR="00D0746D" w:rsidRPr="007F2B78" w:rsidRDefault="00FA7625" w:rsidP="00BD4D16">
      <w:pPr>
        <w:jc w:val="left"/>
        <w:rPr>
          <w:rFonts w:ascii="UD デジタル 教科書体 NP" w:eastAsia="UD デジタル 教科書体 NP"/>
          <w:color w:val="000000" w:themeColor="text1"/>
        </w:rPr>
      </w:pPr>
      <w:r w:rsidRPr="007F2B78">
        <w:rPr>
          <w:rFonts w:ascii="UD デジタル 教科書体 NP" w:eastAsia="UD デジタル 教科書体 NP" w:hint="eastAsia"/>
          <w:color w:val="000000" w:themeColor="text1"/>
        </w:rPr>
        <w:t xml:space="preserve">                              フリガナ</w:t>
      </w:r>
    </w:p>
    <w:p w14:paraId="60030656" w14:textId="77777777" w:rsidR="00D0746D" w:rsidRPr="007F2B78" w:rsidRDefault="00D0746D" w:rsidP="004100CC">
      <w:pPr>
        <w:ind w:firstLineChars="1500" w:firstLine="3150"/>
        <w:rPr>
          <w:rFonts w:ascii="UD デジタル 教科書体 NP" w:eastAsia="UD デジタル 教科書体 NP"/>
          <w:u w:val="single"/>
        </w:rPr>
      </w:pPr>
      <w:r w:rsidRPr="007F2B78">
        <w:rPr>
          <w:rFonts w:ascii="UD デジタル 教科書体 NP" w:eastAsia="UD デジタル 教科書体 NP" w:hint="eastAsia"/>
          <w:kern w:val="0"/>
          <w:u w:val="single"/>
          <w:fitText w:val="1050" w:id="1667982592"/>
        </w:rPr>
        <w:t>志願者氏名</w:t>
      </w:r>
      <w:r w:rsidR="002779DE" w:rsidRPr="007F2B78">
        <w:rPr>
          <w:rFonts w:ascii="UD デジタル 教科書体 NP" w:eastAsia="UD デジタル 教科書体 NP" w:hint="eastAsia"/>
          <w:kern w:val="0"/>
          <w:u w:val="single"/>
        </w:rPr>
        <w:t xml:space="preserve">                </w:t>
      </w:r>
      <w:r w:rsidR="004100CC" w:rsidRPr="007F2B78">
        <w:rPr>
          <w:rFonts w:ascii="UD デジタル 教科書体 NP" w:eastAsia="UD デジタル 教科書体 NP" w:hint="eastAsia"/>
          <w:kern w:val="0"/>
          <w:u w:val="single"/>
        </w:rPr>
        <w:t xml:space="preserve">　　</w:t>
      </w:r>
      <w:r w:rsidR="002779DE" w:rsidRPr="007F2B78">
        <w:rPr>
          <w:rFonts w:ascii="UD デジタル 教科書体 NP" w:eastAsia="UD デジタル 教科書体 NP" w:hint="eastAsia"/>
          <w:kern w:val="0"/>
          <w:u w:val="single"/>
        </w:rPr>
        <w:t xml:space="preserve">                   </w:t>
      </w:r>
    </w:p>
    <w:p w14:paraId="6F16F1F9" w14:textId="77777777" w:rsidR="00D0746D" w:rsidRPr="007F2B78" w:rsidRDefault="00D0746D" w:rsidP="006F02FD">
      <w:pPr>
        <w:spacing w:line="160" w:lineRule="exact"/>
        <w:rPr>
          <w:rFonts w:ascii="UD デジタル 教科書体 NP" w:eastAsia="UD デジタル 教科書体 NP"/>
        </w:rPr>
      </w:pPr>
    </w:p>
    <w:p w14:paraId="5E4DCA67" w14:textId="662D26C8" w:rsidR="00D0746D" w:rsidRPr="007F2B78" w:rsidRDefault="00D0746D" w:rsidP="00632890">
      <w:pPr>
        <w:ind w:firstLineChars="100" w:firstLine="210"/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</w:rPr>
        <w:t>この者</w:t>
      </w:r>
      <w:r w:rsidR="002F1339" w:rsidRPr="007F2B78">
        <w:rPr>
          <w:rFonts w:ascii="UD デジタル 教科書体 NP" w:eastAsia="UD デジタル 教科書体 NP" w:hint="eastAsia"/>
        </w:rPr>
        <w:t>は</w:t>
      </w:r>
      <w:r w:rsidR="00841B12" w:rsidRPr="007F2B78">
        <w:rPr>
          <w:rFonts w:ascii="UD デジタル 教科書体 NP" w:eastAsia="UD デジタル 教科書体 NP" w:hint="eastAsia"/>
        </w:rPr>
        <w:t>、</w:t>
      </w:r>
      <w:r w:rsidR="002F1339" w:rsidRPr="007F2B78">
        <w:rPr>
          <w:rFonts w:ascii="UD デジタル 教科書体 NP" w:eastAsia="UD デジタル 教科書体 NP" w:hint="eastAsia"/>
        </w:rPr>
        <w:t>下記のとおり本校在学中の学業成績が上位に属し</w:t>
      </w:r>
      <w:r w:rsidR="00841B12" w:rsidRPr="007F2B78">
        <w:rPr>
          <w:rFonts w:ascii="UD デジタル 教科書体 NP" w:eastAsia="UD デジタル 教科書体 NP" w:hint="eastAsia"/>
        </w:rPr>
        <w:t>、</w:t>
      </w:r>
      <w:r w:rsidR="002F1339" w:rsidRPr="007F2B78">
        <w:rPr>
          <w:rFonts w:ascii="UD デジタル 教科書体 NP" w:eastAsia="UD デジタル 教科書体 NP" w:hint="eastAsia"/>
        </w:rPr>
        <w:t>人物及び学力ともに優秀と認め</w:t>
      </w:r>
      <w:r w:rsidR="00841B12" w:rsidRPr="007F2B78">
        <w:rPr>
          <w:rFonts w:ascii="UD デジタル 教科書体 NP" w:eastAsia="UD デジタル 教科書体 NP" w:hint="eastAsia"/>
        </w:rPr>
        <w:t>、</w:t>
      </w:r>
      <w:r w:rsidR="002F1339" w:rsidRPr="007F2B78">
        <w:rPr>
          <w:rFonts w:ascii="UD デジタル 教科書体 NP" w:eastAsia="UD デジタル 教科書体 NP" w:hint="eastAsia"/>
        </w:rPr>
        <w:t>貴学においても優秀な成績を修め得る</w:t>
      </w:r>
      <w:r w:rsidR="002779DE" w:rsidRPr="007F2B78">
        <w:rPr>
          <w:rFonts w:ascii="UD デジタル 教科書体 NP" w:eastAsia="UD デジタル 教科書体 NP" w:hint="eastAsia"/>
        </w:rPr>
        <w:t>と確信しますので</w:t>
      </w:r>
      <w:r w:rsidR="00841B12" w:rsidRPr="007F2B78">
        <w:rPr>
          <w:rFonts w:ascii="UD デジタル 教科書体 NP" w:eastAsia="UD デジタル 教科書体 NP" w:hint="eastAsia"/>
        </w:rPr>
        <w:t>、</w:t>
      </w:r>
      <w:r w:rsidR="002779DE" w:rsidRPr="007F2B78">
        <w:rPr>
          <w:rFonts w:ascii="UD デジタル 教科書体 NP" w:eastAsia="UD デジタル 教科書体 NP" w:hint="eastAsia"/>
        </w:rPr>
        <w:t>入学を許可されるよう推薦いたします</w:t>
      </w:r>
      <w:r w:rsidR="00493267" w:rsidRPr="007F2B78">
        <w:rPr>
          <w:rFonts w:ascii="UD デジタル 教科書体 NP" w:eastAsia="UD デジタル 教科書体 NP" w:hint="eastAsia"/>
        </w:rPr>
        <w:t>。</w:t>
      </w:r>
    </w:p>
    <w:p w14:paraId="695AAF73" w14:textId="77777777" w:rsidR="00D0746D" w:rsidRPr="007F2B78" w:rsidRDefault="00D0746D" w:rsidP="006F02FD">
      <w:pPr>
        <w:spacing w:line="160" w:lineRule="exact"/>
        <w:rPr>
          <w:rFonts w:ascii="UD デジタル 教科書体 NP" w:eastAsia="UD デジタル 教科書体 NP"/>
        </w:rPr>
      </w:pPr>
    </w:p>
    <w:p w14:paraId="5709CD68" w14:textId="77777777" w:rsidR="009545BA" w:rsidRPr="007F2B78" w:rsidRDefault="009545BA" w:rsidP="006B6BA3">
      <w:pPr>
        <w:ind w:firstLineChars="2600" w:firstLine="5460"/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  <w:color w:val="000000" w:themeColor="text1"/>
        </w:rPr>
        <w:t>令和</w:t>
      </w:r>
      <w:r w:rsidRPr="007F2B78">
        <w:rPr>
          <w:rFonts w:ascii="UD デジタル 教科書体 NP" w:eastAsia="UD デジタル 教科書体 NP" w:hint="eastAsia"/>
        </w:rPr>
        <w:t xml:space="preserve">　　</w:t>
      </w:r>
      <w:r w:rsidR="00700F0C" w:rsidRPr="007F2B78">
        <w:rPr>
          <w:rFonts w:ascii="UD デジタル 教科書体 NP" w:eastAsia="UD デジタル 教科書体 NP" w:hint="eastAsia"/>
        </w:rPr>
        <w:t xml:space="preserve">　</w:t>
      </w:r>
      <w:r w:rsidRPr="007F2B78">
        <w:rPr>
          <w:rFonts w:ascii="UD デジタル 教科書体 NP" w:eastAsia="UD デジタル 教科書体 NP" w:hint="eastAsia"/>
        </w:rPr>
        <w:t>年　　月　　日</w:t>
      </w:r>
    </w:p>
    <w:p w14:paraId="2E19E793" w14:textId="77777777" w:rsidR="00D0746D" w:rsidRPr="007F2B78" w:rsidRDefault="00D0746D">
      <w:pPr>
        <w:rPr>
          <w:rFonts w:ascii="UD デジタル 教科書体 NP" w:eastAsia="UD デジタル 教科書体 NP"/>
        </w:rPr>
      </w:pPr>
    </w:p>
    <w:p w14:paraId="32D5AF3F" w14:textId="77777777" w:rsidR="002F1339" w:rsidRPr="007F2B78" w:rsidRDefault="00D0746D">
      <w:pPr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</w:rPr>
        <w:t>学</w:t>
      </w:r>
      <w:r w:rsidR="002E46C3" w:rsidRPr="007F2B78">
        <w:rPr>
          <w:rFonts w:ascii="UD デジタル 教科書体 NP" w:eastAsia="UD デジタル 教科書体 NP" w:hint="eastAsia"/>
        </w:rPr>
        <w:t xml:space="preserve">　</w:t>
      </w:r>
      <w:r w:rsidRPr="007F2B78">
        <w:rPr>
          <w:rFonts w:ascii="UD デジタル 教科書体 NP" w:eastAsia="UD デジタル 教科書体 NP" w:hint="eastAsia"/>
        </w:rPr>
        <w:t>校</w:t>
      </w:r>
      <w:r w:rsidR="002E46C3" w:rsidRPr="007F2B78">
        <w:rPr>
          <w:rFonts w:ascii="UD デジタル 教科書体 NP" w:eastAsia="UD デジタル 教科書体 NP" w:hint="eastAsia"/>
        </w:rPr>
        <w:t xml:space="preserve">　</w:t>
      </w:r>
      <w:r w:rsidRPr="007F2B78">
        <w:rPr>
          <w:rFonts w:ascii="UD デジタル 教科書体 NP" w:eastAsia="UD デジタル 教科書体 NP" w:hint="eastAsia"/>
        </w:rPr>
        <w:t>名</w:t>
      </w:r>
    </w:p>
    <w:p w14:paraId="4AB0CA3E" w14:textId="77777777" w:rsidR="00481206" w:rsidRPr="007F2B78" w:rsidRDefault="00481206">
      <w:pPr>
        <w:rPr>
          <w:rFonts w:ascii="UD デジタル 教科書体 NP" w:eastAsia="UD デジタル 教科書体 NP"/>
        </w:rPr>
      </w:pPr>
    </w:p>
    <w:p w14:paraId="7B4B9BDD" w14:textId="77777777" w:rsidR="002F1339" w:rsidRPr="007F2B78" w:rsidRDefault="00D0746D">
      <w:pPr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</w:rPr>
        <w:t>所</w:t>
      </w:r>
      <w:r w:rsidR="002E46C3" w:rsidRPr="007F2B78">
        <w:rPr>
          <w:rFonts w:ascii="UD デジタル 教科書体 NP" w:eastAsia="UD デジタル 教科書体 NP" w:hint="eastAsia"/>
        </w:rPr>
        <w:t xml:space="preserve">　</w:t>
      </w:r>
      <w:r w:rsidRPr="007F2B78">
        <w:rPr>
          <w:rFonts w:ascii="UD デジタル 教科書体 NP" w:eastAsia="UD デジタル 教科書体 NP" w:hint="eastAsia"/>
        </w:rPr>
        <w:t>在</w:t>
      </w:r>
      <w:r w:rsidR="002E46C3" w:rsidRPr="007F2B78">
        <w:rPr>
          <w:rFonts w:ascii="UD デジタル 教科書体 NP" w:eastAsia="UD デジタル 教科書体 NP" w:hint="eastAsia"/>
        </w:rPr>
        <w:t xml:space="preserve">　</w:t>
      </w:r>
      <w:r w:rsidRPr="007F2B78">
        <w:rPr>
          <w:rFonts w:ascii="UD デジタル 教科書体 NP" w:eastAsia="UD デジタル 教科書体 NP" w:hint="eastAsia"/>
        </w:rPr>
        <w:t>地</w:t>
      </w:r>
    </w:p>
    <w:p w14:paraId="1EA76A58" w14:textId="77777777" w:rsidR="00D0746D" w:rsidRDefault="00D0746D" w:rsidP="00D0746D">
      <w:pPr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</w:rPr>
        <w:t>学(校)長</w:t>
      </w:r>
      <w:r w:rsidR="002E46C3" w:rsidRPr="007F2B78">
        <w:rPr>
          <w:rFonts w:ascii="UD デジタル 教科書体 NP" w:eastAsia="UD デジタル 教科書体 NP" w:hint="eastAsia"/>
        </w:rPr>
        <w:t xml:space="preserve"> </w:t>
      </w:r>
      <w:r w:rsidRPr="007F2B78">
        <w:rPr>
          <w:rFonts w:ascii="UD デジタル 教科書体 NP" w:eastAsia="UD デジタル 教科書体 NP" w:hint="eastAsia"/>
        </w:rPr>
        <w:t xml:space="preserve">名　　　　　　　　　　　　</w:t>
      </w:r>
      <w:r w:rsidRPr="007F2B78">
        <w:rPr>
          <w:rFonts w:ascii="UD デジタル 教科書体 NP" w:eastAsia="UD デジタル 教科書体 NP" w:hint="eastAsia"/>
          <w:bdr w:val="single" w:sz="4" w:space="0" w:color="auto"/>
        </w:rPr>
        <w:t>公印</w:t>
      </w:r>
      <w:r w:rsidRPr="007F2B78">
        <w:rPr>
          <w:rFonts w:ascii="UD デジタル 教科書体 NP" w:eastAsia="UD デジタル 教科書体 NP" w:hint="eastAsia"/>
        </w:rPr>
        <w:t xml:space="preserve">　　記載責任者　　　　　　　　</w:t>
      </w:r>
      <w:r w:rsidR="002E46C3" w:rsidRPr="007F2B78">
        <w:rPr>
          <w:rFonts w:ascii="UD デジタル 教科書体 NP" w:eastAsia="UD デジタル 教科書体 NP" w:hint="eastAsia"/>
        </w:rPr>
        <w:t xml:space="preserve">       </w:t>
      </w:r>
      <w:r w:rsidRPr="007F2B78">
        <w:rPr>
          <w:rFonts w:ascii="UD デジタル 教科書体 NP" w:eastAsia="UD デジタル 教科書体 NP" w:hint="eastAsia"/>
        </w:rPr>
        <w:t>㊞</w:t>
      </w:r>
    </w:p>
    <w:p w14:paraId="559FC53A" w14:textId="77777777" w:rsidR="004E4B44" w:rsidRPr="007F2B78" w:rsidRDefault="004E4B44" w:rsidP="00D0746D">
      <w:pPr>
        <w:rPr>
          <w:rFonts w:ascii="UD デジタル 教科書体 NP" w:eastAsia="UD デジタル 教科書体 NP"/>
        </w:rPr>
      </w:pPr>
    </w:p>
    <w:p w14:paraId="17A76B97" w14:textId="77777777" w:rsidR="00D0746D" w:rsidRPr="007F2B78" w:rsidRDefault="00D0746D" w:rsidP="00D0746D">
      <w:pPr>
        <w:pStyle w:val="a3"/>
        <w:rPr>
          <w:rFonts w:ascii="UD デジタル 教科書体 NP" w:eastAsia="UD デジタル 教科書体 NP"/>
        </w:rPr>
      </w:pPr>
      <w:r w:rsidRPr="007F2B78">
        <w:rPr>
          <w:rFonts w:ascii="UD デジタル 教科書体 NP" w:eastAsia="UD デジタル 教科書体 NP" w:hint="eastAsia"/>
        </w:rPr>
        <w:t>記</w:t>
      </w:r>
    </w:p>
    <w:tbl>
      <w:tblPr>
        <w:tblStyle w:val="a7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67"/>
        <w:gridCol w:w="567"/>
        <w:gridCol w:w="567"/>
        <w:gridCol w:w="567"/>
        <w:gridCol w:w="567"/>
        <w:gridCol w:w="1418"/>
        <w:gridCol w:w="567"/>
        <w:gridCol w:w="567"/>
        <w:gridCol w:w="567"/>
        <w:gridCol w:w="567"/>
        <w:gridCol w:w="567"/>
      </w:tblGrid>
      <w:tr w:rsidR="00D0746D" w:rsidRPr="007F2B78" w14:paraId="090829B0" w14:textId="77777777" w:rsidTr="00B530C8">
        <w:trPr>
          <w:cantSplit/>
          <w:trHeight w:hRule="exact" w:val="5670"/>
        </w:trPr>
        <w:tc>
          <w:tcPr>
            <w:tcW w:w="568" w:type="dxa"/>
            <w:textDirection w:val="tbRlV"/>
          </w:tcPr>
          <w:p w14:paraId="0CD74D7C" w14:textId="77777777" w:rsidR="00D0746D" w:rsidRPr="007F2B78" w:rsidRDefault="00D0746D" w:rsidP="00F62EA7">
            <w:pPr>
              <w:ind w:left="113" w:right="113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7F2B78">
              <w:rPr>
                <w:rFonts w:ascii="UD デジタル 教科書体 NP" w:eastAsia="UD デジタル 教科書体 NP" w:hint="eastAsia"/>
                <w:szCs w:val="21"/>
              </w:rPr>
              <w:t>学</w:t>
            </w:r>
            <w:r w:rsidR="00C2192E" w:rsidRPr="007F2B78">
              <w:rPr>
                <w:rFonts w:ascii="UD デジタル 教科書体 NP" w:eastAsia="UD デジタル 教科書体 NP" w:hint="eastAsia"/>
                <w:szCs w:val="21"/>
              </w:rPr>
              <w:t xml:space="preserve">　　</w:t>
            </w:r>
            <w:r w:rsidR="002F1339" w:rsidRPr="007F2B78">
              <w:rPr>
                <w:rFonts w:ascii="UD デジタル 教科書体 NP" w:eastAsia="UD デジタル 教科書体 NP" w:hint="eastAsia"/>
                <w:szCs w:val="21"/>
              </w:rPr>
              <w:t xml:space="preserve">　　　　　　</w:t>
            </w:r>
            <w:r w:rsidR="00C2192E" w:rsidRPr="007F2B78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7F2B78">
              <w:rPr>
                <w:rFonts w:ascii="UD デジタル 教科書体 NP" w:eastAsia="UD デジタル 教科書体 NP" w:hint="eastAsia"/>
                <w:szCs w:val="21"/>
              </w:rPr>
              <w:t>業</w:t>
            </w:r>
          </w:p>
        </w:tc>
        <w:tc>
          <w:tcPr>
            <w:tcW w:w="8647" w:type="dxa"/>
            <w:gridSpan w:val="12"/>
          </w:tcPr>
          <w:p w14:paraId="3AC4486B" w14:textId="42D7AD00" w:rsidR="00D0746D" w:rsidRPr="007F2B78" w:rsidRDefault="00D0746D" w:rsidP="00D0746D">
            <w:pPr>
              <w:rPr>
                <w:rFonts w:ascii="UD デジタル 教科書体 NP" w:eastAsia="UD デジタル 教科書体 NP"/>
              </w:rPr>
            </w:pPr>
          </w:p>
          <w:p w14:paraId="171AF775" w14:textId="4C11139D" w:rsidR="00D0746D" w:rsidRPr="007F2B78" w:rsidRDefault="00D0746D" w:rsidP="00D0746D">
            <w:pPr>
              <w:rPr>
                <w:rFonts w:ascii="UD デジタル 教科書体 NP" w:eastAsia="UD デジタル 教科書体 NP"/>
              </w:rPr>
            </w:pPr>
          </w:p>
          <w:p w14:paraId="0093FB08" w14:textId="77777777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481205DF" w14:textId="77777777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76781D0B" w14:textId="77777777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78FF1CEA" w14:textId="77777777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6E0528D4" w14:textId="462A4B78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56FC358A" w14:textId="77777777" w:rsidR="002F1339" w:rsidRPr="007F2B78" w:rsidRDefault="002F1339" w:rsidP="002F1339">
            <w:pPr>
              <w:rPr>
                <w:rFonts w:ascii="UD デジタル 教科書体 NP" w:eastAsia="UD デジタル 教科書体 NP"/>
              </w:rPr>
            </w:pPr>
          </w:p>
          <w:p w14:paraId="249ED7F6" w14:textId="17B67121" w:rsidR="002F1339" w:rsidRPr="0072143F" w:rsidRDefault="009545BA" w:rsidP="009545BA">
            <w:pPr>
              <w:jc w:val="center"/>
              <w:rPr>
                <w:rFonts w:ascii="UD デジタル 教科書体 NP" w:eastAsia="UD デジタル 教科書体 NP"/>
                <w:color w:val="000000" w:themeColor="text1"/>
              </w:rPr>
            </w:pPr>
            <w:r w:rsidRPr="007F2B78">
              <w:rPr>
                <w:rFonts w:ascii="UD デジタル 教科書体 NP" w:eastAsia="UD デジタル 教科書体 NP" w:hint="eastAsia"/>
                <w:color w:val="00B050"/>
              </w:rPr>
              <w:t xml:space="preserve">　　　　　　　　　　　　　</w:t>
            </w:r>
            <w:r w:rsidRPr="0072143F">
              <w:rPr>
                <w:rFonts w:ascii="UD デジタル 教科書体 NP" w:eastAsia="UD デジタル 教科書体 NP" w:hint="eastAsia"/>
                <w:color w:val="000000" w:themeColor="text1"/>
              </w:rPr>
              <w:t>1学科複数コース制の場合</w:t>
            </w:r>
            <w:r w:rsidR="00841B12" w:rsidRPr="0072143F">
              <w:rPr>
                <w:rFonts w:ascii="UD デジタル 教科書体 NP" w:eastAsia="UD デジタル 教科書体 NP" w:hint="eastAsia"/>
              </w:rPr>
              <w:t>、</w:t>
            </w:r>
            <w:r w:rsidRPr="0072143F">
              <w:rPr>
                <w:rFonts w:ascii="UD デジタル 教科書体 NP" w:eastAsia="UD デジタル 教科書体 NP" w:hint="eastAsia"/>
                <w:color w:val="000000" w:themeColor="text1"/>
              </w:rPr>
              <w:t>コースに◯を付してください。</w:t>
            </w:r>
          </w:p>
          <w:tbl>
            <w:tblPr>
              <w:tblStyle w:val="a7"/>
              <w:tblW w:w="0" w:type="auto"/>
              <w:tblInd w:w="2717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275"/>
              <w:gridCol w:w="2154"/>
            </w:tblGrid>
            <w:tr w:rsidR="00E471DA" w:rsidRPr="0072143F" w14:paraId="305B8EB4" w14:textId="77777777" w:rsidTr="009545BA">
              <w:tc>
                <w:tcPr>
                  <w:tcW w:w="1985" w:type="dxa"/>
                </w:tcPr>
                <w:p w14:paraId="7CCFB043" w14:textId="77777777" w:rsidR="009545BA" w:rsidRPr="0072143F" w:rsidRDefault="009545BA" w:rsidP="009545BA">
                  <w:pPr>
                    <w:spacing w:line="280" w:lineRule="exact"/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学科・コース</w:t>
                  </w:r>
                </w:p>
                <w:p w14:paraId="46A9E783" w14:textId="77777777" w:rsidR="002F1339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(いずれかに〇)</w:t>
                  </w:r>
                </w:p>
              </w:tc>
              <w:tc>
                <w:tcPr>
                  <w:tcW w:w="1275" w:type="dxa"/>
                  <w:vAlign w:val="center"/>
                </w:tcPr>
                <w:p w14:paraId="7F235917" w14:textId="77777777" w:rsidR="002F1339" w:rsidRPr="0072143F" w:rsidRDefault="002F1339" w:rsidP="002F1339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　　年</w:t>
                  </w:r>
                </w:p>
              </w:tc>
              <w:tc>
                <w:tcPr>
                  <w:tcW w:w="2154" w:type="dxa"/>
                  <w:vAlign w:val="center"/>
                </w:tcPr>
                <w:p w14:paraId="0A1DB2A8" w14:textId="77777777" w:rsidR="002F1339" w:rsidRPr="0072143F" w:rsidRDefault="002F1339" w:rsidP="002F1339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席　　　次</w:t>
                  </w:r>
                </w:p>
              </w:tc>
            </w:tr>
            <w:tr w:rsidR="00E471DA" w:rsidRPr="0072143F" w14:paraId="2439CD7F" w14:textId="77777777" w:rsidTr="009545BA">
              <w:tc>
                <w:tcPr>
                  <w:tcW w:w="1985" w:type="dxa"/>
                </w:tcPr>
                <w:p w14:paraId="437E67A8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学科・コース</w:t>
                  </w:r>
                </w:p>
              </w:tc>
              <w:tc>
                <w:tcPr>
                  <w:tcW w:w="1275" w:type="dxa"/>
                </w:tcPr>
                <w:p w14:paraId="635B70D2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1学年</w:t>
                  </w:r>
                </w:p>
              </w:tc>
              <w:tc>
                <w:tcPr>
                  <w:tcW w:w="2154" w:type="dxa"/>
                </w:tcPr>
                <w:p w14:paraId="46040B7E" w14:textId="77777777" w:rsidR="009545BA" w:rsidRPr="0072143F" w:rsidRDefault="009545BA" w:rsidP="009545BA">
                  <w:pPr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 xml:space="preserve">　　　人中　　　番</w:t>
                  </w:r>
                </w:p>
              </w:tc>
            </w:tr>
            <w:tr w:rsidR="00E471DA" w:rsidRPr="0072143F" w14:paraId="4DFED4DC" w14:textId="77777777" w:rsidTr="009545BA">
              <w:tc>
                <w:tcPr>
                  <w:tcW w:w="1985" w:type="dxa"/>
                </w:tcPr>
                <w:p w14:paraId="588D4A1E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学科・コース</w:t>
                  </w:r>
                </w:p>
              </w:tc>
              <w:tc>
                <w:tcPr>
                  <w:tcW w:w="1275" w:type="dxa"/>
                </w:tcPr>
                <w:p w14:paraId="3F613797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2学年</w:t>
                  </w:r>
                </w:p>
              </w:tc>
              <w:tc>
                <w:tcPr>
                  <w:tcW w:w="2154" w:type="dxa"/>
                </w:tcPr>
                <w:p w14:paraId="0F9E7BC4" w14:textId="77777777" w:rsidR="009545BA" w:rsidRPr="0072143F" w:rsidRDefault="009545BA" w:rsidP="009545BA">
                  <w:pPr>
                    <w:ind w:firstLineChars="300" w:firstLine="630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人中　　　番</w:t>
                  </w:r>
                </w:p>
              </w:tc>
            </w:tr>
            <w:tr w:rsidR="00E471DA" w:rsidRPr="0072143F" w14:paraId="4AD4CE37" w14:textId="77777777" w:rsidTr="009545BA">
              <w:tc>
                <w:tcPr>
                  <w:tcW w:w="1985" w:type="dxa"/>
                </w:tcPr>
                <w:p w14:paraId="4438E0C7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学科・コース</w:t>
                  </w:r>
                </w:p>
              </w:tc>
              <w:tc>
                <w:tcPr>
                  <w:tcW w:w="1275" w:type="dxa"/>
                </w:tcPr>
                <w:p w14:paraId="5513F880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3学年</w:t>
                  </w:r>
                </w:p>
              </w:tc>
              <w:tc>
                <w:tcPr>
                  <w:tcW w:w="2154" w:type="dxa"/>
                </w:tcPr>
                <w:p w14:paraId="7A3127E7" w14:textId="77777777" w:rsidR="009545BA" w:rsidRPr="0072143F" w:rsidRDefault="009545BA" w:rsidP="009545BA">
                  <w:pPr>
                    <w:ind w:firstLineChars="300" w:firstLine="630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人中　　　番</w:t>
                  </w:r>
                </w:p>
              </w:tc>
            </w:tr>
            <w:tr w:rsidR="00E471DA" w:rsidRPr="007F2B78" w14:paraId="365D7F4D" w14:textId="77777777" w:rsidTr="009545BA">
              <w:tc>
                <w:tcPr>
                  <w:tcW w:w="1985" w:type="dxa"/>
                </w:tcPr>
                <w:p w14:paraId="60F7F336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学科・コース</w:t>
                  </w:r>
                </w:p>
              </w:tc>
              <w:tc>
                <w:tcPr>
                  <w:tcW w:w="1275" w:type="dxa"/>
                </w:tcPr>
                <w:p w14:paraId="233A59A7" w14:textId="77777777" w:rsidR="009545BA" w:rsidRPr="0072143F" w:rsidRDefault="009545BA" w:rsidP="009545BA">
                  <w:pPr>
                    <w:jc w:val="center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4学年</w:t>
                  </w:r>
                </w:p>
              </w:tc>
              <w:tc>
                <w:tcPr>
                  <w:tcW w:w="2154" w:type="dxa"/>
                </w:tcPr>
                <w:p w14:paraId="108E18E3" w14:textId="77777777" w:rsidR="009545BA" w:rsidRPr="007F2B78" w:rsidRDefault="009545BA" w:rsidP="009545BA">
                  <w:pPr>
                    <w:ind w:firstLineChars="300" w:firstLine="630"/>
                    <w:rPr>
                      <w:rFonts w:ascii="UD デジタル 教科書体 NP" w:eastAsia="UD デジタル 教科書体 NP"/>
                      <w:color w:val="000000" w:themeColor="text1"/>
                    </w:rPr>
                  </w:pPr>
                  <w:r w:rsidRPr="0072143F">
                    <w:rPr>
                      <w:rFonts w:ascii="UD デジタル 教科書体 NP" w:eastAsia="UD デジタル 教科書体 NP" w:hint="eastAsia"/>
                      <w:color w:val="000000" w:themeColor="text1"/>
                    </w:rPr>
                    <w:t>人中　　　番</w:t>
                  </w:r>
                </w:p>
              </w:tc>
            </w:tr>
          </w:tbl>
          <w:p w14:paraId="3BE987B6" w14:textId="77777777" w:rsidR="002E46C3" w:rsidRPr="007F2B78" w:rsidRDefault="002E46C3" w:rsidP="002F1339">
            <w:pPr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 xml:space="preserve"> </w:t>
            </w:r>
          </w:p>
        </w:tc>
      </w:tr>
      <w:tr w:rsidR="00D0746D" w:rsidRPr="007F2B78" w14:paraId="29B9A685" w14:textId="77777777" w:rsidTr="00B530C8">
        <w:trPr>
          <w:cantSplit/>
          <w:trHeight w:hRule="exact" w:val="3335"/>
        </w:trPr>
        <w:tc>
          <w:tcPr>
            <w:tcW w:w="568" w:type="dxa"/>
            <w:textDirection w:val="tbRlV"/>
            <w:vAlign w:val="center"/>
          </w:tcPr>
          <w:p w14:paraId="1933ECE1" w14:textId="77777777" w:rsidR="00D0746D" w:rsidRPr="007F2B78" w:rsidRDefault="00D0746D" w:rsidP="00F62EA7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lastRenderedPageBreak/>
              <w:t>人</w:t>
            </w:r>
            <w:r w:rsidR="00F62EA7" w:rsidRPr="007F2B78">
              <w:rPr>
                <w:rFonts w:ascii="UD デジタル 教科書体 NP" w:eastAsia="UD デジタル 教科書体 NP" w:hint="eastAsia"/>
              </w:rPr>
              <w:t xml:space="preserve">　　　</w:t>
            </w:r>
            <w:r w:rsidRPr="007F2B78">
              <w:rPr>
                <w:rFonts w:ascii="UD デジタル 教科書体 NP" w:eastAsia="UD デジタル 教科書体 NP" w:hint="eastAsia"/>
              </w:rPr>
              <w:t>物</w:t>
            </w:r>
          </w:p>
        </w:tc>
        <w:tc>
          <w:tcPr>
            <w:tcW w:w="8647" w:type="dxa"/>
            <w:gridSpan w:val="12"/>
          </w:tcPr>
          <w:p w14:paraId="78132018" w14:textId="77777777" w:rsidR="00D0746D" w:rsidRPr="007F2B78" w:rsidRDefault="00D0746D" w:rsidP="00D0746D">
            <w:pPr>
              <w:rPr>
                <w:rFonts w:ascii="UD デジタル 教科書体 NP" w:eastAsia="UD デジタル 教科書体 NP"/>
              </w:rPr>
            </w:pPr>
          </w:p>
          <w:p w14:paraId="10C326F1" w14:textId="77777777" w:rsidR="00D0746D" w:rsidRPr="007F2B78" w:rsidRDefault="00D0746D" w:rsidP="00D0746D">
            <w:pPr>
              <w:rPr>
                <w:rFonts w:ascii="UD デジタル 教科書体 NP" w:eastAsia="UD デジタル 教科書体 NP"/>
              </w:rPr>
            </w:pPr>
          </w:p>
        </w:tc>
      </w:tr>
      <w:tr w:rsidR="00C2192E" w:rsidRPr="007F2B78" w14:paraId="5B9F2303" w14:textId="77777777" w:rsidTr="00B530C8">
        <w:trPr>
          <w:cantSplit/>
          <w:trHeight w:val="3306"/>
        </w:trPr>
        <w:tc>
          <w:tcPr>
            <w:tcW w:w="568" w:type="dxa"/>
            <w:textDirection w:val="tbRlV"/>
          </w:tcPr>
          <w:p w14:paraId="52361448" w14:textId="77777777" w:rsidR="00C2192E" w:rsidRPr="007F2B78" w:rsidRDefault="00F62EA7" w:rsidP="002F1339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 xml:space="preserve">　</w:t>
            </w:r>
            <w:r w:rsidR="002F1339" w:rsidRPr="007F2B78">
              <w:rPr>
                <w:rFonts w:ascii="UD デジタル 教科書体 NP" w:eastAsia="UD デジタル 教科書体 NP" w:hint="eastAsia"/>
              </w:rPr>
              <w:t>課　外　活　動</w:t>
            </w:r>
          </w:p>
        </w:tc>
        <w:tc>
          <w:tcPr>
            <w:tcW w:w="8647" w:type="dxa"/>
            <w:gridSpan w:val="12"/>
          </w:tcPr>
          <w:p w14:paraId="7FB4F16F" w14:textId="77777777" w:rsidR="00C2192E" w:rsidRPr="007F2B78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C2192E" w:rsidRPr="007F2B78" w14:paraId="5D743393" w14:textId="77777777" w:rsidTr="002B6188">
        <w:trPr>
          <w:cantSplit/>
          <w:trHeight w:val="3197"/>
        </w:trPr>
        <w:tc>
          <w:tcPr>
            <w:tcW w:w="568" w:type="dxa"/>
            <w:textDirection w:val="tbRlV"/>
          </w:tcPr>
          <w:p w14:paraId="030F1551" w14:textId="77777777" w:rsidR="00C2192E" w:rsidRPr="007F2B78" w:rsidRDefault="00F62EA7" w:rsidP="002F1339">
            <w:pPr>
              <w:ind w:left="113" w:right="113" w:firstLineChars="100" w:firstLine="210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 xml:space="preserve">生 活 態 度 ・そ の 他 </w:t>
            </w:r>
          </w:p>
        </w:tc>
        <w:tc>
          <w:tcPr>
            <w:tcW w:w="8647" w:type="dxa"/>
            <w:gridSpan w:val="12"/>
          </w:tcPr>
          <w:p w14:paraId="74B17520" w14:textId="77777777" w:rsidR="00B530C8" w:rsidRPr="007F2B78" w:rsidRDefault="00B530C8" w:rsidP="00C2192E">
            <w:pPr>
              <w:rPr>
                <w:rFonts w:ascii="UD デジタル 教科書体 NP" w:eastAsia="UD デジタル 教科書体 NP"/>
              </w:rPr>
            </w:pPr>
          </w:p>
          <w:p w14:paraId="56E74F60" w14:textId="77777777" w:rsidR="00B530C8" w:rsidRPr="007F2B78" w:rsidRDefault="00B530C8" w:rsidP="00B530C8">
            <w:pPr>
              <w:rPr>
                <w:rFonts w:ascii="UD デジタル 教科書体 NP" w:eastAsia="UD デジタル 教科書体 NP"/>
              </w:rPr>
            </w:pPr>
          </w:p>
          <w:p w14:paraId="02DD054C" w14:textId="77777777" w:rsidR="00B530C8" w:rsidRPr="007F2B78" w:rsidRDefault="00B530C8" w:rsidP="00B530C8">
            <w:pPr>
              <w:rPr>
                <w:rFonts w:ascii="UD デジタル 教科書体 NP" w:eastAsia="UD デジタル 教科書体 NP"/>
              </w:rPr>
            </w:pPr>
          </w:p>
          <w:p w14:paraId="7420EBE7" w14:textId="77777777" w:rsidR="00B530C8" w:rsidRPr="007F2B78" w:rsidRDefault="00B530C8" w:rsidP="00B530C8">
            <w:pPr>
              <w:rPr>
                <w:rFonts w:ascii="UD デジタル 教科書体 NP" w:eastAsia="UD デジタル 教科書体 NP"/>
              </w:rPr>
            </w:pPr>
          </w:p>
          <w:p w14:paraId="2E06FF12" w14:textId="77777777" w:rsidR="00C2192E" w:rsidRPr="007F2B78" w:rsidRDefault="00C2192E" w:rsidP="00B530C8">
            <w:pPr>
              <w:rPr>
                <w:rFonts w:ascii="UD デジタル 教科書体 NP" w:eastAsia="UD デジタル 教科書体 NP"/>
              </w:rPr>
            </w:pPr>
          </w:p>
        </w:tc>
      </w:tr>
      <w:tr w:rsidR="00481206" w:rsidRPr="007F2B78" w14:paraId="385756B8" w14:textId="77777777" w:rsidTr="002B6188">
        <w:trPr>
          <w:trHeight w:val="423"/>
        </w:trPr>
        <w:tc>
          <w:tcPr>
            <w:tcW w:w="568" w:type="dxa"/>
            <w:vMerge w:val="restart"/>
            <w:textDirection w:val="tbRlV"/>
          </w:tcPr>
          <w:p w14:paraId="4DEB66AB" w14:textId="77777777" w:rsidR="00481206" w:rsidRPr="007F2B78" w:rsidRDefault="00481206" w:rsidP="00481206">
            <w:pPr>
              <w:ind w:left="113" w:right="113" w:firstLineChars="200" w:firstLine="420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 xml:space="preserve">　出 欠 の 記 録 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5ACE86E9" w14:textId="77777777" w:rsidR="002B6188" w:rsidRPr="007F2B78" w:rsidRDefault="002B6188" w:rsidP="002B6188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 xml:space="preserve">　　　　　学年</w:t>
            </w:r>
          </w:p>
          <w:p w14:paraId="401A7BDA" w14:textId="77777777" w:rsidR="00481206" w:rsidRPr="007F2B78" w:rsidRDefault="002B6188" w:rsidP="002B6188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14:paraId="530E208D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</w:tcPr>
          <w:p w14:paraId="6003B091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</w:tcPr>
          <w:p w14:paraId="0899815F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</w:tcPr>
          <w:p w14:paraId="0404D310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</w:tcPr>
          <w:p w14:paraId="4821AD1B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５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4EFAC9A9" w14:textId="77777777" w:rsidR="002B6188" w:rsidRPr="007F2B78" w:rsidRDefault="002B6188" w:rsidP="002B6188">
            <w:pPr>
              <w:spacing w:line="0" w:lineRule="atLeast"/>
              <w:ind w:firstLineChars="450" w:firstLine="810"/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学年</w:t>
            </w:r>
          </w:p>
          <w:p w14:paraId="061744F8" w14:textId="77777777" w:rsidR="00481206" w:rsidRPr="007F2B78" w:rsidRDefault="002B6188" w:rsidP="002B6188">
            <w:pPr>
              <w:spacing w:line="0" w:lineRule="atLeast"/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14:paraId="45BD9923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</w:tcPr>
          <w:p w14:paraId="15A8B2A7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</w:tcPr>
          <w:p w14:paraId="03DA6978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</w:tcPr>
          <w:p w14:paraId="6D0CC7EE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</w:tcPr>
          <w:p w14:paraId="1E5EDD2A" w14:textId="77777777" w:rsidR="00481206" w:rsidRPr="007F2B78" w:rsidRDefault="00481206" w:rsidP="002B6188">
            <w:pPr>
              <w:spacing w:beforeLines="30" w:before="108"/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５</w:t>
            </w:r>
          </w:p>
        </w:tc>
      </w:tr>
      <w:tr w:rsidR="00481206" w:rsidRPr="007F2B78" w14:paraId="1806EF40" w14:textId="77777777" w:rsidTr="00B530C8">
        <w:trPr>
          <w:trHeight w:val="420"/>
        </w:trPr>
        <w:tc>
          <w:tcPr>
            <w:tcW w:w="568" w:type="dxa"/>
            <w:vMerge/>
          </w:tcPr>
          <w:p w14:paraId="09A6AF1B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</w:tcPr>
          <w:p w14:paraId="5A98659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授業日数</w:t>
            </w:r>
          </w:p>
        </w:tc>
        <w:tc>
          <w:tcPr>
            <w:tcW w:w="567" w:type="dxa"/>
          </w:tcPr>
          <w:p w14:paraId="237F2AD4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09AC4FB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C83B357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383E87F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67B2C74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</w:tcPr>
          <w:p w14:paraId="3E65093A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出席日数</w:t>
            </w:r>
          </w:p>
        </w:tc>
        <w:tc>
          <w:tcPr>
            <w:tcW w:w="567" w:type="dxa"/>
          </w:tcPr>
          <w:p w14:paraId="451FBA8E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D44B42C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FC0ECF9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750095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48406D5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</w:tr>
      <w:tr w:rsidR="00481206" w:rsidRPr="007F2B78" w14:paraId="2A9AAA5A" w14:textId="77777777" w:rsidTr="00B530C8">
        <w:trPr>
          <w:trHeight w:val="553"/>
        </w:trPr>
        <w:tc>
          <w:tcPr>
            <w:tcW w:w="568" w:type="dxa"/>
            <w:vMerge/>
          </w:tcPr>
          <w:p w14:paraId="5D1523DE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</w:tcPr>
          <w:p w14:paraId="0F0DEFA4" w14:textId="77192E60" w:rsidR="00481206" w:rsidRPr="007F2B78" w:rsidRDefault="00481206" w:rsidP="00481206">
            <w:pPr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出席停止</w:t>
            </w:r>
            <w:r w:rsidR="00841B12"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、</w:t>
            </w: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忌引き等の日数</w:t>
            </w:r>
          </w:p>
        </w:tc>
        <w:tc>
          <w:tcPr>
            <w:tcW w:w="567" w:type="dxa"/>
          </w:tcPr>
          <w:p w14:paraId="24AF20F3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D8FD0DB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14C65CF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AEA809B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1547BF3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23D140" w14:textId="77777777" w:rsidR="00481206" w:rsidRPr="007F2B78" w:rsidRDefault="00481206" w:rsidP="00B530C8">
            <w:pPr>
              <w:jc w:val="center"/>
              <w:rPr>
                <w:rFonts w:ascii="UD デジタル 教科書体 NP" w:eastAsia="UD デジタル 教科書体 NP"/>
              </w:rPr>
            </w:pPr>
            <w:r w:rsidRPr="007F2B78">
              <w:rPr>
                <w:rFonts w:ascii="UD デジタル 教科書体 NP" w:eastAsia="UD デジタル 教科書体 NP" w:hint="eastAsia"/>
              </w:rPr>
              <w:t>備　考</w:t>
            </w:r>
          </w:p>
        </w:tc>
        <w:tc>
          <w:tcPr>
            <w:tcW w:w="2835" w:type="dxa"/>
            <w:gridSpan w:val="5"/>
            <w:vMerge w:val="restart"/>
          </w:tcPr>
          <w:p w14:paraId="761F5206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</w:tr>
      <w:tr w:rsidR="00481206" w:rsidRPr="007F2B78" w14:paraId="041D48CC" w14:textId="77777777" w:rsidTr="00B530C8">
        <w:trPr>
          <w:trHeight w:val="663"/>
        </w:trPr>
        <w:tc>
          <w:tcPr>
            <w:tcW w:w="568" w:type="dxa"/>
            <w:vMerge/>
          </w:tcPr>
          <w:p w14:paraId="0A860BC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</w:tcPr>
          <w:p w14:paraId="537F676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出席しなければならない日数</w:t>
            </w:r>
          </w:p>
        </w:tc>
        <w:tc>
          <w:tcPr>
            <w:tcW w:w="567" w:type="dxa"/>
          </w:tcPr>
          <w:p w14:paraId="59AFA407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2347BCE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27E70D0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7BAD9B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640235E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vMerge/>
          </w:tcPr>
          <w:p w14:paraId="7599A2CA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220710D4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</w:tr>
      <w:tr w:rsidR="00481206" w:rsidRPr="007F2B78" w14:paraId="3D0E49B7" w14:textId="77777777" w:rsidTr="00B530C8">
        <w:trPr>
          <w:trHeight w:val="416"/>
        </w:trPr>
        <w:tc>
          <w:tcPr>
            <w:tcW w:w="568" w:type="dxa"/>
            <w:vMerge/>
          </w:tcPr>
          <w:p w14:paraId="727E5AE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</w:tcPr>
          <w:p w14:paraId="7473255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  <w:sz w:val="18"/>
                <w:szCs w:val="18"/>
              </w:rPr>
            </w:pPr>
            <w:r w:rsidRPr="007F2B78">
              <w:rPr>
                <w:rFonts w:ascii="UD デジタル 教科書体 NP" w:eastAsia="UD デジタル 教科書体 NP" w:hint="eastAsia"/>
                <w:sz w:val="18"/>
                <w:szCs w:val="18"/>
              </w:rPr>
              <w:t>欠席日数</w:t>
            </w:r>
          </w:p>
        </w:tc>
        <w:tc>
          <w:tcPr>
            <w:tcW w:w="567" w:type="dxa"/>
          </w:tcPr>
          <w:p w14:paraId="006D56F4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DAD6CFC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013AEF0C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CF142CD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E9C8917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418" w:type="dxa"/>
            <w:vMerge/>
          </w:tcPr>
          <w:p w14:paraId="36441BC3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6DE9CA99" w14:textId="77777777" w:rsidR="00481206" w:rsidRPr="007F2B78" w:rsidRDefault="00481206" w:rsidP="00481206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682ECE51" w14:textId="77777777" w:rsidR="00481206" w:rsidRPr="007F2B78" w:rsidRDefault="00C2192E" w:rsidP="00C2192E">
      <w:pPr>
        <w:rPr>
          <w:rFonts w:ascii="UD デジタル 教科書体 NP" w:eastAsia="UD デジタル 教科書体 NP"/>
          <w:sz w:val="20"/>
          <w:szCs w:val="20"/>
        </w:rPr>
      </w:pPr>
      <w:r w:rsidRPr="007F2B78">
        <w:rPr>
          <w:rFonts w:ascii="UD デジタル 教科書体 NP" w:eastAsia="UD デジタル 教科書体 NP" w:hint="eastAsia"/>
          <w:sz w:val="20"/>
          <w:szCs w:val="20"/>
        </w:rPr>
        <w:t>注）１．</w:t>
      </w:r>
      <w:r w:rsidR="00656B70" w:rsidRPr="007F2B78">
        <w:rPr>
          <w:rFonts w:ascii="UD デジタル 教科書体 NP" w:eastAsia="UD デジタル 教科書体 NP" w:hint="eastAsia"/>
          <w:sz w:val="20"/>
          <w:szCs w:val="20"/>
        </w:rPr>
        <w:t>別紙「推薦書</w:t>
      </w:r>
      <w:r w:rsidRPr="007F2B78">
        <w:rPr>
          <w:rFonts w:ascii="UD デジタル 教科書体 NP" w:eastAsia="UD デジタル 教科書体 NP" w:hint="eastAsia"/>
          <w:sz w:val="20"/>
          <w:szCs w:val="20"/>
        </w:rPr>
        <w:t>記入</w:t>
      </w:r>
      <w:r w:rsidR="00496EAE" w:rsidRPr="007F2B78">
        <w:rPr>
          <w:rFonts w:ascii="UD デジタル 教科書体 NP" w:eastAsia="UD デジタル 教科書体 NP" w:hint="eastAsia"/>
          <w:sz w:val="20"/>
          <w:szCs w:val="20"/>
        </w:rPr>
        <w:t>上</w:t>
      </w:r>
      <w:r w:rsidRPr="007F2B78">
        <w:rPr>
          <w:rFonts w:ascii="UD デジタル 教科書体 NP" w:eastAsia="UD デジタル 教科書体 NP" w:hint="eastAsia"/>
          <w:sz w:val="20"/>
          <w:szCs w:val="20"/>
        </w:rPr>
        <w:t>の注意」を参照の上記入のこと。</w:t>
      </w:r>
    </w:p>
    <w:p w14:paraId="66ADD549" w14:textId="2E2A0086" w:rsidR="00C2192E" w:rsidRPr="007F2B78" w:rsidRDefault="00C2192E" w:rsidP="00481206">
      <w:pPr>
        <w:ind w:firstLineChars="200" w:firstLine="400"/>
        <w:rPr>
          <w:rFonts w:ascii="UD デジタル 教科書体 NP" w:eastAsia="UD デジタル 教科書体 NP"/>
          <w:sz w:val="20"/>
          <w:szCs w:val="20"/>
        </w:rPr>
      </w:pPr>
      <w:r w:rsidRPr="007F2B78">
        <w:rPr>
          <w:rFonts w:ascii="UD デジタル 教科書体 NP" w:eastAsia="UD デジタル 教科書体 NP" w:hint="eastAsia"/>
          <w:sz w:val="20"/>
          <w:szCs w:val="20"/>
        </w:rPr>
        <w:t>２．※</w:t>
      </w:r>
      <w:r w:rsidR="00F62EA7" w:rsidRPr="007F2B78">
        <w:rPr>
          <w:rFonts w:ascii="UD デジタル 教科書体 NP" w:eastAsia="UD デジタル 教科書体 NP" w:hint="eastAsia"/>
          <w:sz w:val="20"/>
          <w:szCs w:val="20"/>
        </w:rPr>
        <w:t>印欄は</w:t>
      </w:r>
      <w:r w:rsidR="00841B12" w:rsidRPr="00A252F1">
        <w:rPr>
          <w:rFonts w:ascii="UD デジタル 教科書体 NP" w:eastAsia="UD デジタル 教科書体 NP" w:hint="eastAsia"/>
          <w:sz w:val="20"/>
          <w:szCs w:val="20"/>
        </w:rPr>
        <w:t>、</w:t>
      </w:r>
      <w:r w:rsidRPr="007F2B78">
        <w:rPr>
          <w:rFonts w:ascii="UD デジタル 教科書体 NP" w:eastAsia="UD デジタル 教科書体 NP" w:hint="eastAsia"/>
          <w:sz w:val="20"/>
          <w:szCs w:val="20"/>
        </w:rPr>
        <w:t>記入しないでください。</w:t>
      </w:r>
    </w:p>
    <w:sectPr w:rsidR="00C2192E" w:rsidRPr="007F2B78" w:rsidSect="00481206">
      <w:headerReference w:type="default" r:id="rId6"/>
      <w:foot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896F" w14:textId="77777777" w:rsidR="00A93661" w:rsidRDefault="00A93661" w:rsidP="00D0746D">
      <w:r>
        <w:separator/>
      </w:r>
    </w:p>
  </w:endnote>
  <w:endnote w:type="continuationSeparator" w:id="0">
    <w:p w14:paraId="5B0BD1E9" w14:textId="77777777" w:rsidR="00A93661" w:rsidRDefault="00A93661" w:rsidP="00D0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FCE4" w14:textId="77777777" w:rsidR="009D5D86" w:rsidRPr="007F2B78" w:rsidRDefault="009D5D86" w:rsidP="009D5D86">
    <w:pPr>
      <w:pStyle w:val="aa"/>
      <w:jc w:val="right"/>
      <w:rPr>
        <w:rFonts w:ascii="UD デジタル 教科書体 NP" w:eastAsia="UD デジタル 教科書体 NP"/>
      </w:rPr>
    </w:pPr>
    <w:r w:rsidRPr="007F2B78">
      <w:rPr>
        <w:rFonts w:ascii="UD デジタル 教科書体 NP" w:eastAsia="UD デジタル 教科書体 NP" w:hint="eastAsia"/>
      </w:rPr>
      <w:t>(推薦入試)推薦書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45E2" w14:textId="77777777" w:rsidR="00A93661" w:rsidRDefault="00A93661" w:rsidP="00D0746D">
      <w:r>
        <w:separator/>
      </w:r>
    </w:p>
  </w:footnote>
  <w:footnote w:type="continuationSeparator" w:id="0">
    <w:p w14:paraId="4EB7F167" w14:textId="77777777" w:rsidR="00A93661" w:rsidRDefault="00A93661" w:rsidP="00D0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4531" w:type="dxa"/>
      <w:tblLook w:val="04A0" w:firstRow="1" w:lastRow="0" w:firstColumn="1" w:lastColumn="0" w:noHBand="0" w:noVBand="1"/>
    </w:tblPr>
    <w:tblGrid>
      <w:gridCol w:w="1560"/>
      <w:gridCol w:w="2403"/>
    </w:tblGrid>
    <w:tr w:rsidR="00D0746D" w14:paraId="67CC5A3C" w14:textId="77777777" w:rsidTr="00D0746D">
      <w:trPr>
        <w:trHeight w:val="699"/>
      </w:trPr>
      <w:tc>
        <w:tcPr>
          <w:tcW w:w="1560" w:type="dxa"/>
          <w:vAlign w:val="center"/>
        </w:tcPr>
        <w:p w14:paraId="37FA6A26" w14:textId="77777777" w:rsidR="00D0746D" w:rsidRPr="007F2B78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7F2B78">
            <w:rPr>
              <w:rFonts w:ascii="UD デジタル 教科書体 NP" w:eastAsia="UD デジタル 教科書体 NP" w:hint="eastAsia"/>
            </w:rPr>
            <w:t>受験番号</w:t>
          </w:r>
        </w:p>
      </w:tc>
      <w:tc>
        <w:tcPr>
          <w:tcW w:w="2403" w:type="dxa"/>
          <w:vAlign w:val="center"/>
        </w:tcPr>
        <w:p w14:paraId="1CC70F25" w14:textId="77777777" w:rsidR="00D0746D" w:rsidRPr="004E4B44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4E4B44">
            <w:rPr>
              <w:rFonts w:ascii="UD デジタル 教科書体 NP" w:eastAsia="UD デジタル 教科書体 NP" w:hint="eastAsia"/>
            </w:rPr>
            <w:t>※</w:t>
          </w:r>
        </w:p>
        <w:p w14:paraId="1B9CC207" w14:textId="77777777" w:rsidR="00D0746D" w:rsidRDefault="00D0746D">
          <w:pPr>
            <w:pStyle w:val="a8"/>
          </w:pPr>
          <w:r w:rsidRPr="004E4B44">
            <w:rPr>
              <w:rFonts w:ascii="UD デジタル 教科書体 NP" w:eastAsia="UD デジタル 教科書体 NP" w:hint="eastAsia"/>
            </w:rPr>
            <w:t xml:space="preserve">　Ｂ</w:t>
          </w:r>
        </w:p>
      </w:tc>
    </w:tr>
  </w:tbl>
  <w:p w14:paraId="25AEABE1" w14:textId="77777777" w:rsidR="00D0746D" w:rsidRDefault="00D074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6D"/>
    <w:rsid w:val="00044741"/>
    <w:rsid w:val="000B2A85"/>
    <w:rsid w:val="000F3108"/>
    <w:rsid w:val="00121458"/>
    <w:rsid w:val="00142286"/>
    <w:rsid w:val="001A7DEE"/>
    <w:rsid w:val="001E6B85"/>
    <w:rsid w:val="0022668A"/>
    <w:rsid w:val="00274098"/>
    <w:rsid w:val="002779DE"/>
    <w:rsid w:val="00282E5B"/>
    <w:rsid w:val="00294056"/>
    <w:rsid w:val="002B6188"/>
    <w:rsid w:val="002E46C3"/>
    <w:rsid w:val="002F1339"/>
    <w:rsid w:val="003B340E"/>
    <w:rsid w:val="003B6B61"/>
    <w:rsid w:val="004100CC"/>
    <w:rsid w:val="00441EB7"/>
    <w:rsid w:val="00456A60"/>
    <w:rsid w:val="00481206"/>
    <w:rsid w:val="00493267"/>
    <w:rsid w:val="00496EAE"/>
    <w:rsid w:val="004A487B"/>
    <w:rsid w:val="004B5434"/>
    <w:rsid w:val="004C096D"/>
    <w:rsid w:val="004D491C"/>
    <w:rsid w:val="004E4B44"/>
    <w:rsid w:val="00581157"/>
    <w:rsid w:val="005B60C5"/>
    <w:rsid w:val="005E2905"/>
    <w:rsid w:val="00632890"/>
    <w:rsid w:val="00656B70"/>
    <w:rsid w:val="006622E6"/>
    <w:rsid w:val="006B6BA3"/>
    <w:rsid w:val="006C0406"/>
    <w:rsid w:val="006D3410"/>
    <w:rsid w:val="006F02FD"/>
    <w:rsid w:val="00700F0C"/>
    <w:rsid w:val="0072143F"/>
    <w:rsid w:val="007B2AF8"/>
    <w:rsid w:val="007D7E56"/>
    <w:rsid w:val="007F2B78"/>
    <w:rsid w:val="00841B12"/>
    <w:rsid w:val="00842A0E"/>
    <w:rsid w:val="0088378A"/>
    <w:rsid w:val="00936D28"/>
    <w:rsid w:val="00953AD6"/>
    <w:rsid w:val="009545BA"/>
    <w:rsid w:val="009641CF"/>
    <w:rsid w:val="00976801"/>
    <w:rsid w:val="009A426A"/>
    <w:rsid w:val="009B4931"/>
    <w:rsid w:val="009D5D86"/>
    <w:rsid w:val="00A252F1"/>
    <w:rsid w:val="00A93661"/>
    <w:rsid w:val="00B03002"/>
    <w:rsid w:val="00B530C8"/>
    <w:rsid w:val="00B610D8"/>
    <w:rsid w:val="00B67725"/>
    <w:rsid w:val="00BD4D16"/>
    <w:rsid w:val="00BF3F0D"/>
    <w:rsid w:val="00C05EC0"/>
    <w:rsid w:val="00C2192E"/>
    <w:rsid w:val="00C963AD"/>
    <w:rsid w:val="00CC4998"/>
    <w:rsid w:val="00CD1E81"/>
    <w:rsid w:val="00D02077"/>
    <w:rsid w:val="00D0746D"/>
    <w:rsid w:val="00D50F7E"/>
    <w:rsid w:val="00E02245"/>
    <w:rsid w:val="00E41D72"/>
    <w:rsid w:val="00E471DA"/>
    <w:rsid w:val="00E56ADA"/>
    <w:rsid w:val="00F62EA7"/>
    <w:rsid w:val="00F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DF680C"/>
  <w15:chartTrackingRefBased/>
  <w15:docId w15:val="{B0E137DD-171F-4B2B-85D9-F8EB7EE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746D"/>
    <w:pPr>
      <w:jc w:val="center"/>
    </w:pPr>
  </w:style>
  <w:style w:type="character" w:customStyle="1" w:styleId="a4">
    <w:name w:val="記 (文字)"/>
    <w:basedOn w:val="a0"/>
    <w:link w:val="a3"/>
    <w:uiPriority w:val="99"/>
    <w:rsid w:val="00D0746D"/>
  </w:style>
  <w:style w:type="paragraph" w:styleId="a5">
    <w:name w:val="Closing"/>
    <w:basedOn w:val="a"/>
    <w:link w:val="a6"/>
    <w:uiPriority w:val="99"/>
    <w:unhideWhenUsed/>
    <w:rsid w:val="00D07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746D"/>
  </w:style>
  <w:style w:type="table" w:styleId="a7">
    <w:name w:val="Table Grid"/>
    <w:basedOn w:val="a1"/>
    <w:uiPriority w:val="39"/>
    <w:rsid w:val="00D0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746D"/>
  </w:style>
  <w:style w:type="paragraph" w:styleId="aa">
    <w:name w:val="footer"/>
    <w:basedOn w:val="a"/>
    <w:link w:val="ab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746D"/>
  </w:style>
  <w:style w:type="paragraph" w:styleId="ac">
    <w:name w:val="Balloon Text"/>
    <w:basedOn w:val="a"/>
    <w:link w:val="ad"/>
    <w:uiPriority w:val="99"/>
    <w:semiHidden/>
    <w:unhideWhenUsed/>
    <w:rsid w:val="00277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9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2024-12-06T06:58:00Z</cp:lastPrinted>
  <dcterms:created xsi:type="dcterms:W3CDTF">2018-03-16T07:02:00Z</dcterms:created>
  <dcterms:modified xsi:type="dcterms:W3CDTF">2026-03-18T08:51:00Z</dcterms:modified>
</cp:coreProperties>
</file>