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DE99" w14:textId="77777777" w:rsidR="007A6D33" w:rsidRPr="0035320D" w:rsidRDefault="002F6DEE" w:rsidP="00F436FB">
      <w:pPr>
        <w:widowControl/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 w:rsidRPr="0035320D">
        <w:rPr>
          <w:rFonts w:ascii="ＭＳ ゴシック" w:eastAsia="ＭＳ ゴシック" w:hAnsi="ＭＳ ゴシック" w:hint="eastAsia"/>
          <w:b/>
          <w:sz w:val="32"/>
        </w:rPr>
        <w:t>ネーミングライツ事業募集要項（ガイドライン）に基づく</w:t>
      </w:r>
    </w:p>
    <w:p w14:paraId="5C55726B" w14:textId="4D3C4D94" w:rsidR="002F6DEE" w:rsidRPr="0035320D" w:rsidRDefault="002F6DEE" w:rsidP="00F436FB">
      <w:pPr>
        <w:widowControl/>
        <w:snapToGrid w:val="0"/>
        <w:jc w:val="center"/>
        <w:rPr>
          <w:rFonts w:ascii="ＭＳ ゴシック" w:eastAsia="ＭＳ ゴシック" w:hAnsi="ＭＳ ゴシック"/>
          <w:b/>
          <w:color w:val="FF0000"/>
          <w:sz w:val="22"/>
          <w:szCs w:val="24"/>
        </w:rPr>
      </w:pPr>
      <w:r w:rsidRPr="0035320D">
        <w:rPr>
          <w:rFonts w:ascii="ＭＳ ゴシック" w:eastAsia="ＭＳ ゴシック" w:hAnsi="ＭＳ ゴシック" w:hint="eastAsia"/>
          <w:b/>
          <w:sz w:val="32"/>
        </w:rPr>
        <w:t>学内事務手続き</w:t>
      </w:r>
      <w:r w:rsidR="001160E4">
        <w:rPr>
          <w:rFonts w:ascii="ＭＳ ゴシック" w:eastAsia="ＭＳ ゴシック" w:hAnsi="ＭＳ ゴシック" w:hint="eastAsia"/>
          <w:b/>
          <w:sz w:val="32"/>
        </w:rPr>
        <w:t>書式</w:t>
      </w:r>
      <w:r w:rsidRPr="0035320D">
        <w:rPr>
          <w:rFonts w:ascii="ＭＳ ゴシック" w:eastAsia="ＭＳ ゴシック" w:hAnsi="ＭＳ ゴシック" w:hint="eastAsia"/>
          <w:b/>
          <w:sz w:val="32"/>
        </w:rPr>
        <w:t>について</w:t>
      </w:r>
    </w:p>
    <w:p w14:paraId="2628D81F" w14:textId="5373860E" w:rsidR="00B71026" w:rsidRDefault="00B71026">
      <w:pPr>
        <w:widowControl/>
        <w:jc w:val="left"/>
        <w:rPr>
          <w:rFonts w:ascii="ＭＳ ゴシック" w:eastAsia="ＭＳ ゴシック" w:hAnsi="ＭＳ ゴシック"/>
          <w:color w:val="FF0000"/>
        </w:rPr>
      </w:pPr>
    </w:p>
    <w:p w14:paraId="11EAB575" w14:textId="77777777" w:rsidR="00F436FB" w:rsidRDefault="00F436FB">
      <w:pPr>
        <w:widowControl/>
        <w:jc w:val="left"/>
        <w:rPr>
          <w:rFonts w:ascii="ＭＳ ゴシック" w:eastAsia="ＭＳ ゴシック" w:hAnsi="ＭＳ ゴシック"/>
          <w:color w:val="FF0000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A63799" w:rsidRPr="00A63799" w14:paraId="6E905793" w14:textId="77777777" w:rsidTr="00FA5F0B">
        <w:trPr>
          <w:trHeight w:val="469"/>
        </w:trPr>
        <w:tc>
          <w:tcPr>
            <w:tcW w:w="1843" w:type="dxa"/>
            <w:vAlign w:val="center"/>
          </w:tcPr>
          <w:p w14:paraId="1B136777" w14:textId="6C668906" w:rsidR="00DC4484" w:rsidRPr="00A63799" w:rsidRDefault="00A63799" w:rsidP="00DC448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63799">
              <w:rPr>
                <w:rFonts w:ascii="ＭＳ ゴシック" w:eastAsia="ＭＳ ゴシック" w:hAnsi="ＭＳ ゴシック" w:hint="eastAsia"/>
              </w:rPr>
              <w:t>番</w:t>
            </w:r>
            <w:r w:rsidR="00F43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63799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662" w:type="dxa"/>
            <w:vAlign w:val="center"/>
          </w:tcPr>
          <w:p w14:paraId="527506BD" w14:textId="34A39714" w:rsidR="00A63799" w:rsidRPr="00A63799" w:rsidRDefault="00A63799" w:rsidP="00A637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63799">
              <w:rPr>
                <w:rFonts w:ascii="ＭＳ ゴシック" w:eastAsia="ＭＳ ゴシック" w:hAnsi="ＭＳ ゴシック" w:hint="eastAsia"/>
              </w:rPr>
              <w:t>名</w:t>
            </w:r>
            <w:r w:rsidR="00F43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63799">
              <w:rPr>
                <w:rFonts w:ascii="ＭＳ ゴシック" w:eastAsia="ＭＳ ゴシック" w:hAnsi="ＭＳ ゴシック" w:hint="eastAsia"/>
              </w:rPr>
              <w:t>称</w:t>
            </w:r>
          </w:p>
        </w:tc>
      </w:tr>
      <w:tr w:rsidR="00A63799" w:rsidRPr="00A63799" w14:paraId="5C95A810" w14:textId="77777777" w:rsidTr="00F436FB">
        <w:trPr>
          <w:trHeight w:val="680"/>
        </w:trPr>
        <w:tc>
          <w:tcPr>
            <w:tcW w:w="1843" w:type="dxa"/>
            <w:vAlign w:val="center"/>
          </w:tcPr>
          <w:p w14:paraId="327C9737" w14:textId="2550A2C6" w:rsidR="00DC4484" w:rsidRPr="00A63799" w:rsidRDefault="001160E4" w:rsidP="00DC448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様式１</w:t>
            </w:r>
          </w:p>
        </w:tc>
        <w:tc>
          <w:tcPr>
            <w:tcW w:w="6662" w:type="dxa"/>
            <w:vAlign w:val="center"/>
          </w:tcPr>
          <w:p w14:paraId="70C1F9B6" w14:textId="2607C4C2" w:rsidR="00A63799" w:rsidRPr="00A63799" w:rsidRDefault="00A63799" w:rsidP="00A637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ネーミングライツ事業への応募について（通知）</w:t>
            </w:r>
          </w:p>
        </w:tc>
      </w:tr>
      <w:tr w:rsidR="00A63799" w:rsidRPr="00A63799" w14:paraId="68F84405" w14:textId="77777777" w:rsidTr="00F436FB">
        <w:trPr>
          <w:trHeight w:val="680"/>
        </w:trPr>
        <w:tc>
          <w:tcPr>
            <w:tcW w:w="1843" w:type="dxa"/>
            <w:vAlign w:val="center"/>
          </w:tcPr>
          <w:p w14:paraId="745D4BD8" w14:textId="0A5C8FD6" w:rsidR="00DC4484" w:rsidRPr="00A63799" w:rsidRDefault="001160E4" w:rsidP="00DC448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様式２</w:t>
            </w:r>
          </w:p>
        </w:tc>
        <w:tc>
          <w:tcPr>
            <w:tcW w:w="6662" w:type="dxa"/>
            <w:vAlign w:val="center"/>
          </w:tcPr>
          <w:p w14:paraId="3A339C19" w14:textId="408B90C4" w:rsidR="00A63799" w:rsidRPr="00A63799" w:rsidRDefault="00A63799" w:rsidP="00A637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ネーミングライツ事業実施申請書</w:t>
            </w:r>
          </w:p>
        </w:tc>
      </w:tr>
      <w:tr w:rsidR="00A63799" w:rsidRPr="00A63799" w14:paraId="0FCF31C8" w14:textId="77777777" w:rsidTr="00F436FB">
        <w:trPr>
          <w:trHeight w:val="680"/>
        </w:trPr>
        <w:tc>
          <w:tcPr>
            <w:tcW w:w="1843" w:type="dxa"/>
            <w:vAlign w:val="center"/>
          </w:tcPr>
          <w:p w14:paraId="175664F6" w14:textId="541625F5" w:rsidR="00DC4484" w:rsidRPr="00A63799" w:rsidRDefault="001160E4" w:rsidP="00DC448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様式３</w:t>
            </w:r>
          </w:p>
        </w:tc>
        <w:tc>
          <w:tcPr>
            <w:tcW w:w="6662" w:type="dxa"/>
            <w:vAlign w:val="center"/>
          </w:tcPr>
          <w:p w14:paraId="686BEF7B" w14:textId="63FBC576" w:rsidR="00A63799" w:rsidRPr="00A63799" w:rsidRDefault="00A637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命名権者採用通知書</w:t>
            </w:r>
          </w:p>
        </w:tc>
      </w:tr>
    </w:tbl>
    <w:p w14:paraId="57059BB4" w14:textId="6A3B52AA" w:rsidR="002179A4" w:rsidRDefault="002179A4">
      <w:pPr>
        <w:widowControl/>
        <w:jc w:val="left"/>
        <w:rPr>
          <w:rFonts w:ascii="ＭＳ ゴシック" w:eastAsia="ＭＳ ゴシック" w:hAnsi="ＭＳ ゴシック"/>
          <w:color w:val="FF0000"/>
        </w:rPr>
      </w:pPr>
    </w:p>
    <w:p w14:paraId="27010D23" w14:textId="6E61B202" w:rsidR="00F436FB" w:rsidRPr="00DC4484" w:rsidRDefault="002179A4">
      <w:pPr>
        <w:widowControl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/>
          <w:color w:val="FF0000"/>
        </w:rPr>
        <w:br w:type="page"/>
      </w:r>
    </w:p>
    <w:p w14:paraId="13E2898B" w14:textId="53AE63D5" w:rsidR="002179A4" w:rsidRPr="00DF3E95" w:rsidRDefault="002179A4" w:rsidP="002179A4">
      <w:pPr>
        <w:spacing w:line="340" w:lineRule="exact"/>
        <w:ind w:leftChars="100" w:left="210"/>
        <w:jc w:val="right"/>
        <w:rPr>
          <w:rFonts w:ascii="ＭＳ ゴシック" w:eastAsia="ＭＳ ゴシック" w:hAnsi="ＭＳ ゴシック"/>
        </w:rPr>
      </w:pPr>
      <w:r w:rsidRPr="00DF3E95">
        <w:rPr>
          <w:rFonts w:ascii="ＭＳ ゴシック" w:eastAsia="ＭＳ ゴシック" w:hAnsi="ＭＳ ゴシック" w:hint="eastAsia"/>
        </w:rPr>
        <w:lastRenderedPageBreak/>
        <w:t>（</w:t>
      </w:r>
      <w:r w:rsidR="001160E4">
        <w:rPr>
          <w:rFonts w:ascii="ＭＳ ゴシック" w:eastAsia="ＭＳ ゴシック" w:hAnsi="ＭＳ ゴシック" w:hint="eastAsia"/>
        </w:rPr>
        <w:t>様式１</w:t>
      </w:r>
      <w:r w:rsidRPr="00DF3E95">
        <w:rPr>
          <w:rFonts w:ascii="ＭＳ ゴシック" w:eastAsia="ＭＳ ゴシック" w:hAnsi="ＭＳ ゴシック" w:hint="eastAsia"/>
        </w:rPr>
        <w:t>）</w:t>
      </w:r>
    </w:p>
    <w:p w14:paraId="74C34447" w14:textId="77777777" w:rsidR="002179A4" w:rsidRPr="00DF3E95" w:rsidRDefault="002179A4" w:rsidP="002179A4">
      <w:pPr>
        <w:spacing w:line="340" w:lineRule="exact"/>
        <w:ind w:leftChars="100" w:left="210"/>
        <w:jc w:val="right"/>
        <w:rPr>
          <w:rFonts w:ascii="ＭＳ ゴシック" w:eastAsia="ＭＳ ゴシック" w:hAnsi="ＭＳ ゴシック"/>
        </w:rPr>
      </w:pPr>
    </w:p>
    <w:p w14:paraId="021F4D23" w14:textId="77777777" w:rsidR="002179A4" w:rsidRPr="00DF3E95" w:rsidRDefault="002179A4" w:rsidP="002179A4">
      <w:pPr>
        <w:jc w:val="right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令和　　　年　　　月　　　日</w:t>
      </w:r>
    </w:p>
    <w:p w14:paraId="05DED637" w14:textId="77777777" w:rsidR="002179A4" w:rsidRPr="00DF3E95" w:rsidRDefault="002179A4" w:rsidP="002179A4">
      <w:pPr>
        <w:jc w:val="right"/>
        <w:rPr>
          <w:rFonts w:ascii="ＭＳ ゴシック" w:eastAsia="ＭＳ ゴシック" w:hAnsi="ＭＳ ゴシック"/>
          <w:szCs w:val="21"/>
        </w:rPr>
      </w:pPr>
    </w:p>
    <w:p w14:paraId="50CCACAF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部局長　　　殿</w:t>
      </w:r>
    </w:p>
    <w:p w14:paraId="5709A8F4" w14:textId="77777777" w:rsidR="002179A4" w:rsidRPr="00DF3E95" w:rsidRDefault="002179A4" w:rsidP="002179A4">
      <w:pPr>
        <w:ind w:left="4202" w:firstLine="839"/>
        <w:jc w:val="left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　　　　　　　　　　　　　学長</w:t>
      </w:r>
    </w:p>
    <w:p w14:paraId="28A37F12" w14:textId="77777777" w:rsidR="002179A4" w:rsidRPr="00DF3E95" w:rsidRDefault="002179A4" w:rsidP="002179A4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234E94A1" w14:textId="77777777" w:rsidR="002179A4" w:rsidRPr="00DF3E95" w:rsidRDefault="002179A4" w:rsidP="002179A4">
      <w:pPr>
        <w:jc w:val="center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ネーミングライツ事業への応募について（通知）</w:t>
      </w:r>
    </w:p>
    <w:p w14:paraId="18A8BC15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p w14:paraId="1C443212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ネーミングライツ事業について応募がありましたので、「ネーミングライツ事業申込書」のとおり通知いたします。</w:t>
      </w:r>
    </w:p>
    <w:p w14:paraId="7F41981B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ついては、貴部局において事業の実施に関する検討をお願いいたします。</w:t>
      </w:r>
    </w:p>
    <w:p w14:paraId="75175D97" w14:textId="0F3DF8BD" w:rsidR="002179A4" w:rsidRPr="00DF3E95" w:rsidRDefault="002179A4"/>
    <w:p w14:paraId="577C28ED" w14:textId="77777777" w:rsidR="002179A4" w:rsidRPr="00DF3E95" w:rsidRDefault="002179A4">
      <w:pPr>
        <w:widowControl/>
        <w:jc w:val="left"/>
      </w:pPr>
      <w:r w:rsidRPr="00DF3E95">
        <w:br w:type="page"/>
      </w:r>
    </w:p>
    <w:p w14:paraId="3B9043B7" w14:textId="40CB73BA" w:rsidR="002179A4" w:rsidRPr="00DF3E95" w:rsidRDefault="002179A4" w:rsidP="002179A4">
      <w:pPr>
        <w:jc w:val="right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lastRenderedPageBreak/>
        <w:t>（</w:t>
      </w:r>
      <w:r w:rsidR="001160E4">
        <w:rPr>
          <w:rFonts w:ascii="ＭＳ ゴシック" w:eastAsia="ＭＳ ゴシック" w:hAnsi="ＭＳ ゴシック" w:hint="eastAsia"/>
          <w:szCs w:val="21"/>
        </w:rPr>
        <w:t>様式２</w:t>
      </w:r>
      <w:r w:rsidRPr="00DF3E95">
        <w:rPr>
          <w:rFonts w:ascii="ＭＳ ゴシック" w:eastAsia="ＭＳ ゴシック" w:hAnsi="ＭＳ ゴシック" w:hint="eastAsia"/>
          <w:szCs w:val="21"/>
        </w:rPr>
        <w:t>）</w:t>
      </w:r>
    </w:p>
    <w:p w14:paraId="2882906F" w14:textId="77777777" w:rsidR="002179A4" w:rsidRPr="00DF3E95" w:rsidRDefault="002179A4" w:rsidP="002179A4">
      <w:pPr>
        <w:jc w:val="right"/>
        <w:rPr>
          <w:rFonts w:ascii="ＭＳ ゴシック" w:eastAsia="ＭＳ ゴシック" w:hAnsi="ＭＳ ゴシック"/>
          <w:szCs w:val="21"/>
        </w:rPr>
      </w:pPr>
    </w:p>
    <w:p w14:paraId="33EBBAB5" w14:textId="77777777" w:rsidR="002179A4" w:rsidRPr="00DF3E95" w:rsidRDefault="002179A4" w:rsidP="002179A4">
      <w:pPr>
        <w:jc w:val="right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令和　　　年　　　月　　　日</w:t>
      </w:r>
    </w:p>
    <w:p w14:paraId="7566770F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</w:p>
    <w:p w14:paraId="76F27B53" w14:textId="3DEB2B3E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学長　　　殿</w:t>
      </w:r>
    </w:p>
    <w:p w14:paraId="4F72092D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p w14:paraId="64D6DE15" w14:textId="77777777" w:rsidR="002179A4" w:rsidRPr="00DF3E95" w:rsidRDefault="002179A4" w:rsidP="002179A4">
      <w:pPr>
        <w:ind w:left="1890" w:firstLineChars="1500" w:firstLine="3150"/>
        <w:jc w:val="left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申込者　　　　　　　　　　　　</w:t>
      </w:r>
    </w:p>
    <w:p w14:paraId="2212CA8F" w14:textId="77777777" w:rsidR="002179A4" w:rsidRPr="00DF3E95" w:rsidRDefault="002179A4" w:rsidP="002179A4">
      <w:pPr>
        <w:ind w:left="3570"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DF3E95">
        <w:rPr>
          <w:rFonts w:ascii="ＭＳ ゴシック" w:eastAsia="ＭＳ ゴシック" w:hAnsi="ＭＳ ゴシック" w:hint="eastAsia"/>
          <w:szCs w:val="21"/>
          <w:u w:val="single"/>
        </w:rPr>
        <w:t xml:space="preserve">部局等　　　　　　　　　　　　</w:t>
      </w:r>
    </w:p>
    <w:p w14:paraId="45F19E40" w14:textId="77777777" w:rsidR="002179A4" w:rsidRPr="00DF3E95" w:rsidRDefault="002179A4" w:rsidP="002179A4">
      <w:pPr>
        <w:ind w:left="3570"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DF3E95">
        <w:rPr>
          <w:rFonts w:ascii="ＭＳ ゴシック" w:eastAsia="ＭＳ ゴシック" w:hAnsi="ＭＳ ゴシック" w:hint="eastAsia"/>
          <w:szCs w:val="21"/>
          <w:u w:val="single"/>
        </w:rPr>
        <w:t xml:space="preserve">部局等の長　　　　　　　　　　</w:t>
      </w:r>
    </w:p>
    <w:p w14:paraId="6150CFF8" w14:textId="77777777" w:rsidR="002179A4" w:rsidRPr="00DF3E95" w:rsidRDefault="002179A4" w:rsidP="002179A4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　  　　　　　　　　</w:t>
      </w:r>
    </w:p>
    <w:p w14:paraId="74474B4F" w14:textId="77777777" w:rsidR="002179A4" w:rsidRPr="00DF3E95" w:rsidRDefault="002179A4" w:rsidP="002179A4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6E211D51" w14:textId="77777777" w:rsidR="002179A4" w:rsidRPr="00DF3E95" w:rsidRDefault="002179A4" w:rsidP="002179A4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076EA3F1" w14:textId="664C4D57" w:rsidR="002179A4" w:rsidRPr="00DF3E95" w:rsidRDefault="002179A4" w:rsidP="002179A4">
      <w:pPr>
        <w:jc w:val="center"/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ネーミングライツ事業実施申請書</w:t>
      </w:r>
      <w:r w:rsidR="00E61C14" w:rsidRPr="00E61C14">
        <w:rPr>
          <w:rFonts w:ascii="ＭＳ ゴシック" w:eastAsia="ＭＳ ゴシック" w:hAnsi="ＭＳ ゴシック" w:hint="eastAsia"/>
          <w:szCs w:val="21"/>
        </w:rPr>
        <w:t>（新規・更新）</w:t>
      </w:r>
    </w:p>
    <w:p w14:paraId="3A93FD3D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p w14:paraId="5A66D8D6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p w14:paraId="3699751E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ネーミングライツ事業を実施したいので、関係書類を添えて以下のとおり申請します。</w:t>
      </w:r>
    </w:p>
    <w:p w14:paraId="382EBE8A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p w14:paraId="74508846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34"/>
      </w:tblGrid>
      <w:tr w:rsidR="00DF3E95" w:rsidRPr="00DF3E95" w14:paraId="404379CB" w14:textId="77777777" w:rsidTr="00DF3E95">
        <w:tc>
          <w:tcPr>
            <w:tcW w:w="2660" w:type="dxa"/>
            <w:vAlign w:val="center"/>
            <w:hideMark/>
          </w:tcPr>
          <w:p w14:paraId="5088E4F5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分　　類</w:t>
            </w:r>
          </w:p>
        </w:tc>
        <w:tc>
          <w:tcPr>
            <w:tcW w:w="5834" w:type="dxa"/>
            <w:hideMark/>
          </w:tcPr>
          <w:p w14:paraId="2EC46AD7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□ 施設指定型　　□ スペース指定型</w:t>
            </w:r>
          </w:p>
        </w:tc>
      </w:tr>
      <w:tr w:rsidR="00DF3E95" w:rsidRPr="00DF3E95" w14:paraId="32578EDD" w14:textId="77777777" w:rsidTr="00DF3E95">
        <w:tc>
          <w:tcPr>
            <w:tcW w:w="2660" w:type="dxa"/>
            <w:vAlign w:val="center"/>
          </w:tcPr>
          <w:p w14:paraId="77A449B8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4AD040A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施設等名</w:t>
            </w:r>
          </w:p>
          <w:p w14:paraId="2C80D890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（室名等）</w:t>
            </w:r>
          </w:p>
          <w:p w14:paraId="6600D990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34" w:type="dxa"/>
            <w:vAlign w:val="center"/>
          </w:tcPr>
          <w:p w14:paraId="49A74D91" w14:textId="77777777" w:rsidR="002179A4" w:rsidRPr="00DF3E95" w:rsidRDefault="002179A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:rsidRPr="00DF3E95" w14:paraId="16649CEB" w14:textId="77777777" w:rsidTr="00DF3E95">
        <w:tc>
          <w:tcPr>
            <w:tcW w:w="2660" w:type="dxa"/>
            <w:vAlign w:val="center"/>
          </w:tcPr>
          <w:p w14:paraId="6410904C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A7C8F8B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希望する命名権</w:t>
            </w:r>
          </w:p>
          <w:p w14:paraId="479BC2D4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付与期間</w:t>
            </w:r>
          </w:p>
          <w:p w14:paraId="3D8E181B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34" w:type="dxa"/>
            <w:vAlign w:val="center"/>
            <w:hideMark/>
          </w:tcPr>
          <w:p w14:paraId="0F3F9C87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令和　年　月　日　から　令和　年　月　日まで</w:t>
            </w:r>
          </w:p>
        </w:tc>
      </w:tr>
      <w:tr w:rsidR="00DF3E95" w:rsidRPr="00DF3E95" w14:paraId="52270B24" w14:textId="77777777" w:rsidTr="00DF3E95">
        <w:tc>
          <w:tcPr>
            <w:tcW w:w="2660" w:type="dxa"/>
            <w:vAlign w:val="center"/>
            <w:hideMark/>
          </w:tcPr>
          <w:p w14:paraId="2CE4ADDA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希望する</w:t>
            </w:r>
          </w:p>
          <w:p w14:paraId="5BEE4CCD" w14:textId="77777777" w:rsidR="002179A4" w:rsidRPr="00DF3E95" w:rsidRDefault="002179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ネーミングライツ料</w:t>
            </w:r>
          </w:p>
        </w:tc>
        <w:tc>
          <w:tcPr>
            <w:tcW w:w="5834" w:type="dxa"/>
            <w:vAlign w:val="center"/>
            <w:hideMark/>
          </w:tcPr>
          <w:p w14:paraId="60052EAF" w14:textId="77777777" w:rsidR="002179A4" w:rsidRPr="00DF3E95" w:rsidRDefault="002179A4">
            <w:pPr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 xml:space="preserve">年額　　　　　　　　　　　　円（税込）　　　　　　　　　　　　　　　　　　</w:t>
            </w:r>
          </w:p>
          <w:p w14:paraId="41DCE417" w14:textId="77777777" w:rsidR="002179A4" w:rsidRPr="00DF3E95" w:rsidRDefault="002179A4">
            <w:pPr>
              <w:rPr>
                <w:rFonts w:ascii="ＭＳ ゴシック" w:eastAsia="ＭＳ ゴシック" w:hAnsi="ＭＳ ゴシック"/>
                <w:szCs w:val="21"/>
              </w:rPr>
            </w:pPr>
            <w:r w:rsidRPr="00DF3E95">
              <w:rPr>
                <w:rFonts w:ascii="ＭＳ ゴシック" w:eastAsia="ＭＳ ゴシック" w:hAnsi="ＭＳ ゴシック" w:hint="eastAsia"/>
                <w:szCs w:val="21"/>
              </w:rPr>
              <w:t>総額　　　　　　　　　　　　円（●年間/税込）</w:t>
            </w:r>
          </w:p>
        </w:tc>
      </w:tr>
    </w:tbl>
    <w:p w14:paraId="3EE3342D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</w:p>
    <w:p w14:paraId="2D5582DB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（関係書類）</w:t>
      </w:r>
    </w:p>
    <w:p w14:paraId="4489E399" w14:textId="77777777" w:rsidR="002179A4" w:rsidRPr="00DF3E95" w:rsidRDefault="002179A4" w:rsidP="002179A4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 xml:space="preserve">　(1)　施設等の場所を示す書類（学内地図、図面等）</w:t>
      </w:r>
    </w:p>
    <w:p w14:paraId="78ED4ED4" w14:textId="77777777" w:rsidR="002179A4" w:rsidRDefault="002179A4" w:rsidP="002179A4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2F60A96" w14:textId="77777777" w:rsidR="002179A4" w:rsidRDefault="002179A4" w:rsidP="002179A4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B127C78" w14:textId="20D29635" w:rsidR="00DF3E95" w:rsidRDefault="00DF3E95"/>
    <w:p w14:paraId="49D93131" w14:textId="77777777" w:rsidR="00DF3E95" w:rsidRDefault="00DF3E95">
      <w:pPr>
        <w:widowControl/>
        <w:jc w:val="left"/>
      </w:pPr>
      <w:r>
        <w:br w:type="page"/>
      </w:r>
    </w:p>
    <w:p w14:paraId="02238CE5" w14:textId="646D0D8C" w:rsidR="00DF3E95" w:rsidRDefault="00DF3E95" w:rsidP="002F6DEE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_Hlk209193766"/>
      <w:r>
        <w:rPr>
          <w:rFonts w:ascii="ＭＳ ゴシック" w:eastAsia="ＭＳ ゴシック" w:hAnsi="ＭＳ ゴシック" w:hint="eastAsia"/>
          <w:szCs w:val="21"/>
        </w:rPr>
        <w:lastRenderedPageBreak/>
        <w:t>（</w:t>
      </w:r>
      <w:r w:rsidR="001160E4">
        <w:rPr>
          <w:rFonts w:ascii="ＭＳ ゴシック" w:eastAsia="ＭＳ ゴシック" w:hAnsi="ＭＳ ゴシック" w:hint="eastAsia"/>
          <w:szCs w:val="21"/>
        </w:rPr>
        <w:t>様式３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28E0EE75" w14:textId="661F1872" w:rsidR="00DF3E95" w:rsidRDefault="00DF3E95" w:rsidP="00DF3E95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令和</w:t>
      </w:r>
      <w:r w:rsidR="00B71026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B71026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B71026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p w14:paraId="5828BA00" w14:textId="7777777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</w:p>
    <w:p w14:paraId="2D746506" w14:textId="709ED2BF" w:rsidR="00DF3E95" w:rsidRDefault="007214BB" w:rsidP="007214BB">
      <w:pPr>
        <w:rPr>
          <w:rFonts w:ascii="ＭＳ ゴシック" w:eastAsia="ＭＳ ゴシック" w:hAnsi="ＭＳ ゴシック"/>
          <w:szCs w:val="21"/>
        </w:rPr>
      </w:pPr>
      <w:r w:rsidRPr="00DF3E95">
        <w:rPr>
          <w:rFonts w:ascii="ＭＳ ゴシック" w:eastAsia="ＭＳ ゴシック" w:hAnsi="ＭＳ ゴシック" w:hint="eastAsia"/>
          <w:szCs w:val="21"/>
        </w:rPr>
        <w:t>部局長　　　殿</w:t>
      </w:r>
    </w:p>
    <w:p w14:paraId="6554548B" w14:textId="7777777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</w:p>
    <w:p w14:paraId="6F3C4FA1" w14:textId="3C3F42AF" w:rsidR="00DF3E95" w:rsidRDefault="00DF3E95" w:rsidP="00E134FC">
      <w:pPr>
        <w:ind w:right="-1" w:firstLineChars="3200" w:firstLine="672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学長</w:t>
      </w:r>
    </w:p>
    <w:p w14:paraId="77C7CC58" w14:textId="77777777" w:rsidR="00DF3E95" w:rsidRDefault="00DF3E95" w:rsidP="00DF3E95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46F74BB9" w14:textId="77777777" w:rsidR="00DF3E95" w:rsidRDefault="00DF3E95" w:rsidP="00DF3E95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1820C683" w14:textId="77777777" w:rsidR="00DF3E95" w:rsidRDefault="00DF3E95" w:rsidP="00DF3E95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命名権者採用通知書</w:t>
      </w:r>
    </w:p>
    <w:p w14:paraId="3C6C3BF3" w14:textId="7777777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</w:p>
    <w:p w14:paraId="1F44A123" w14:textId="7777777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</w:p>
    <w:p w14:paraId="26E6769C" w14:textId="004DC39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令和●年●月●日付けで申込みのあったネーミングライツ事業について、以下のとおり通知します。</w:t>
      </w:r>
    </w:p>
    <w:p w14:paraId="72610FAB" w14:textId="7777777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</w:p>
    <w:p w14:paraId="10A2FA86" w14:textId="77777777" w:rsidR="00DF3E95" w:rsidRDefault="00DF3E95" w:rsidP="00DF3E95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79"/>
        <w:gridCol w:w="1327"/>
        <w:gridCol w:w="4388"/>
      </w:tblGrid>
      <w:tr w:rsidR="00DF3E95" w14:paraId="1E32C11C" w14:textId="77777777" w:rsidTr="00DF3E95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3A1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分　　類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163C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施設指定型　　　　□ スペース指定型</w:t>
            </w:r>
          </w:p>
        </w:tc>
      </w:tr>
      <w:tr w:rsidR="00DF3E95" w14:paraId="55BDE83A" w14:textId="77777777" w:rsidTr="00DF3E95">
        <w:trPr>
          <w:trHeight w:val="73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0353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施設等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名（室名、箇所等）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AD1" w14:textId="77777777" w:rsidR="00DF3E95" w:rsidRDefault="00DF3E95">
            <w:pPr>
              <w:tabs>
                <w:tab w:val="left" w:pos="45"/>
                <w:tab w:val="center" w:pos="2329"/>
                <w:tab w:val="right" w:pos="4659"/>
              </w:tabs>
              <w:ind w:right="84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14:paraId="19C1EBD9" w14:textId="77777777" w:rsidTr="00DF3E95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CAAA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命名権者に採用す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る</w:t>
            </w:r>
          </w:p>
          <w:p w14:paraId="41A5D48B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事業者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AD8" w14:textId="77777777" w:rsidR="00DF3E95" w:rsidRDefault="00DF3E9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14:paraId="69196002" w14:textId="77777777" w:rsidTr="00DF3E95">
        <w:trPr>
          <w:trHeight w:val="216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B355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愛称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9300" w14:textId="77777777" w:rsidR="00DF3E95" w:rsidRDefault="00DF3E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※サイン等のデザインは別途添付</w:t>
            </w:r>
          </w:p>
        </w:tc>
      </w:tr>
      <w:tr w:rsidR="00DF3E95" w14:paraId="0E1308EF" w14:textId="77777777" w:rsidTr="00DF3E95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40E" w14:textId="77777777" w:rsidR="00DF3E95" w:rsidRDefault="00DF3E9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55F2312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日本語表記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D1360A" w14:textId="77777777" w:rsidR="00DF3E95" w:rsidRDefault="00DF3E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14:paraId="4B660C75" w14:textId="77777777" w:rsidTr="00DF3E95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7080" w14:textId="77777777" w:rsidR="00DF3E95" w:rsidRDefault="00DF3E9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9067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読み仮名</w:t>
            </w:r>
          </w:p>
        </w:tc>
        <w:tc>
          <w:tcPr>
            <w:tcW w:w="43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836" w14:textId="77777777" w:rsidR="00DF3E95" w:rsidRDefault="00DF3E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14:paraId="2564A67E" w14:textId="77777777" w:rsidTr="00DF3E95">
        <w:trPr>
          <w:trHeight w:val="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D13A" w14:textId="77777777" w:rsidR="00DF3E95" w:rsidRDefault="00DF3E9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87F670C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英文表記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A1346A" w14:textId="77777777" w:rsidR="00DF3E95" w:rsidRDefault="00DF3E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14:paraId="5324029D" w14:textId="77777777" w:rsidTr="00DF3E95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FD67" w14:textId="77777777" w:rsidR="00DF3E95" w:rsidRDefault="00DF3E9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2CA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読み仮名</w:t>
            </w:r>
          </w:p>
        </w:tc>
        <w:tc>
          <w:tcPr>
            <w:tcW w:w="43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5F8" w14:textId="77777777" w:rsidR="00DF3E95" w:rsidRDefault="00DF3E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3E95" w14:paraId="71322F66" w14:textId="77777777" w:rsidTr="00DF3E95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31BB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命名権付与期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間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D9A" w14:textId="77777777" w:rsidR="00DF3E95" w:rsidRDefault="00DF3E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令和●年●月●日から令和●年●月●日ま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</w:p>
        </w:tc>
      </w:tr>
      <w:tr w:rsidR="00DF3E95" w14:paraId="3608011F" w14:textId="77777777" w:rsidTr="00DF3E95">
        <w:trPr>
          <w:trHeight w:val="107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4FD2" w14:textId="77777777" w:rsidR="00DF3E95" w:rsidRDefault="00DF3E95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ネーミングライツ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料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732" w14:textId="77777777" w:rsidR="00DF3E95" w:rsidRDefault="00DF3E95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年額 ●，●●●，●●●円（税込）</w:t>
            </w:r>
          </w:p>
          <w:p w14:paraId="006CA041" w14:textId="77777777" w:rsidR="00DF3E95" w:rsidRDefault="00DF3E95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総額 ●，●●●，●●●円（税込）（●年間）</w:t>
            </w:r>
          </w:p>
          <w:p w14:paraId="196AECB8" w14:textId="7D7DAC67" w:rsidR="00C44E75" w:rsidRPr="00C44E75" w:rsidRDefault="000E6AB5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収入割合は、</w:t>
            </w:r>
            <w:r w:rsidR="00C44E75">
              <w:rPr>
                <w:rFonts w:ascii="ＭＳ ゴシック" w:eastAsia="ＭＳ ゴシック" w:hAnsi="ＭＳ ゴシック" w:cs="ＭＳ 明朝" w:hint="eastAsia"/>
                <w:szCs w:val="21"/>
              </w:rPr>
              <w:t>部局 ： 本部 ＝ ● ： ●とします。</w:t>
            </w:r>
          </w:p>
        </w:tc>
      </w:tr>
      <w:tr w:rsidR="00DF3E95" w14:paraId="32F65409" w14:textId="77777777" w:rsidTr="00DF3E95">
        <w:trPr>
          <w:trHeight w:val="83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D787" w14:textId="77777777" w:rsidR="00DF3E95" w:rsidRDefault="00DF3E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159956820"/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528E" w14:textId="77777777" w:rsidR="00C44E75" w:rsidRDefault="00C44E7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ネーミングライツ料の収入割合は、原則、</w:t>
            </w:r>
          </w:p>
          <w:p w14:paraId="1C9C4B02" w14:textId="79E5ED08" w:rsidR="00DF3E95" w:rsidRDefault="00C44E7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対象部局：本部：インセンティブ＝5：4：1とします。</w:t>
            </w:r>
          </w:p>
        </w:tc>
        <w:bookmarkEnd w:id="1"/>
      </w:tr>
      <w:bookmarkEnd w:id="0"/>
    </w:tbl>
    <w:p w14:paraId="6A10C7EC" w14:textId="77777777" w:rsidR="00687914" w:rsidRPr="002179A4" w:rsidRDefault="00687914"/>
    <w:sectPr w:rsidR="00687914" w:rsidRPr="0021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BBB7" w14:textId="77777777" w:rsidR="00E134FC" w:rsidRDefault="00E134FC" w:rsidP="00E134FC">
      <w:r>
        <w:separator/>
      </w:r>
    </w:p>
  </w:endnote>
  <w:endnote w:type="continuationSeparator" w:id="0">
    <w:p w14:paraId="589A9486" w14:textId="77777777" w:rsidR="00E134FC" w:rsidRDefault="00E134FC" w:rsidP="00E1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A1A1" w14:textId="77777777" w:rsidR="00E134FC" w:rsidRDefault="00E134FC" w:rsidP="00E134FC">
      <w:r>
        <w:separator/>
      </w:r>
    </w:p>
  </w:footnote>
  <w:footnote w:type="continuationSeparator" w:id="0">
    <w:p w14:paraId="471DBE40" w14:textId="77777777" w:rsidR="00E134FC" w:rsidRDefault="00E134FC" w:rsidP="00E13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A4"/>
    <w:rsid w:val="00033F9C"/>
    <w:rsid w:val="000E6AB5"/>
    <w:rsid w:val="001160E4"/>
    <w:rsid w:val="001F65C6"/>
    <w:rsid w:val="002179A4"/>
    <w:rsid w:val="002F6DEE"/>
    <w:rsid w:val="0035320D"/>
    <w:rsid w:val="00687914"/>
    <w:rsid w:val="007214BB"/>
    <w:rsid w:val="007A6D33"/>
    <w:rsid w:val="00A63799"/>
    <w:rsid w:val="00A72888"/>
    <w:rsid w:val="00B71026"/>
    <w:rsid w:val="00C44E75"/>
    <w:rsid w:val="00DC4484"/>
    <w:rsid w:val="00DF3E95"/>
    <w:rsid w:val="00E134FC"/>
    <w:rsid w:val="00E61C14"/>
    <w:rsid w:val="00F436FB"/>
    <w:rsid w:val="00F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4C0329"/>
  <w15:chartTrackingRefBased/>
  <w15:docId w15:val="{B0D30F78-1656-4794-BD3A-06FADA76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4FC"/>
  </w:style>
  <w:style w:type="paragraph" w:styleId="a6">
    <w:name w:val="footer"/>
    <w:basedOn w:val="a"/>
    <w:link w:val="a7"/>
    <w:uiPriority w:val="99"/>
    <w:unhideWhenUsed/>
    <w:rsid w:val="00E13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友香</dc:creator>
  <cp:keywords/>
  <dc:description/>
  <cp:lastModifiedBy>中村　友香</cp:lastModifiedBy>
  <cp:revision>12</cp:revision>
  <cp:lastPrinted>2025-09-29T00:38:00Z</cp:lastPrinted>
  <dcterms:created xsi:type="dcterms:W3CDTF">2025-09-12T08:54:00Z</dcterms:created>
  <dcterms:modified xsi:type="dcterms:W3CDTF">2025-12-09T01:51:00Z</dcterms:modified>
</cp:coreProperties>
</file>